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0D" w:rsidRDefault="0099710D" w:rsidP="0099710D"/>
    <w:p w:rsidR="0099710D" w:rsidRDefault="0099710D" w:rsidP="0099710D"/>
    <w:p w:rsidR="0057253E" w:rsidRPr="0099710D" w:rsidRDefault="0099710D" w:rsidP="0099710D">
      <w:pPr>
        <w:jc w:val="center"/>
        <w:rPr>
          <w:sz w:val="32"/>
          <w:szCs w:val="32"/>
        </w:rPr>
      </w:pPr>
      <w:r w:rsidRPr="0099710D">
        <w:rPr>
          <w:rFonts w:hint="eastAsia"/>
          <w:sz w:val="32"/>
          <w:szCs w:val="32"/>
        </w:rPr>
        <w:t>关于暑期未成年人心理健康面询及电话咨询值班安排通知</w:t>
      </w:r>
    </w:p>
    <w:p w:rsidR="0099710D" w:rsidRPr="0099710D" w:rsidRDefault="0099710D" w:rsidP="0099710D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99710D">
        <w:rPr>
          <w:rFonts w:cs="Helvetica" w:hint="eastAsia"/>
          <w:color w:val="000000"/>
          <w:sz w:val="28"/>
          <w:szCs w:val="28"/>
        </w:rPr>
        <w:t>各辖市（区）教育局、经开区社会事业局，直属各单位，有关民办学校：</w:t>
      </w:r>
      <w:r w:rsidRPr="0099710D">
        <w:rPr>
          <w:rFonts w:cs="Helvetica" w:hint="eastAsia"/>
          <w:color w:val="000000"/>
          <w:sz w:val="28"/>
          <w:szCs w:val="28"/>
        </w:rPr>
        <w:br/>
        <w:t>    为进一步提升我市未成年人心理健康服务水平，市文明办、市教育局、市卫健委联合发起并于2020年7月下旬正式组建成立“常州市未成年人心理健康服务联盟”。联盟招募了一批来自常州市大、中、小学和常州市一院、904医院、德安医院等单位的心理工作者组成了专业的公益心理服务团队，通过热线电话和线下一对一面询等方式，全力为常州的中小学生和家长提供相应的帮助和心理咨询服务。</w:t>
      </w:r>
      <w:r w:rsidRPr="0099710D">
        <w:rPr>
          <w:rFonts w:cs="Helvetica" w:hint="eastAsia"/>
          <w:color w:val="000000"/>
          <w:sz w:val="28"/>
          <w:szCs w:val="28"/>
        </w:rPr>
        <w:br/>
        <w:t>    所有因各种原因而陷于心理困境的未成年人，以及因孩子的成长问题、心理问题而需要得到帮助的家长，均可通过以下方式寻求帮助：</w:t>
      </w:r>
      <w:r w:rsidRPr="0099710D">
        <w:rPr>
          <w:rFonts w:cs="Helvetica" w:hint="eastAsia"/>
          <w:color w:val="000000"/>
          <w:sz w:val="28"/>
          <w:szCs w:val="28"/>
        </w:rPr>
        <w:br/>
        <w:t>    （一）96111心理热线</w:t>
      </w:r>
    </w:p>
    <w:p w:rsidR="0099710D" w:rsidRPr="0099710D" w:rsidRDefault="0099710D" w:rsidP="0099710D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99710D">
        <w:rPr>
          <w:rFonts w:cs="Helvetica" w:hint="eastAsia"/>
          <w:color w:val="000000"/>
          <w:sz w:val="28"/>
          <w:szCs w:val="28"/>
        </w:rPr>
        <w:t>    1.咨询热线：0519—96111</w:t>
      </w:r>
      <w:r w:rsidRPr="0099710D">
        <w:rPr>
          <w:rFonts w:cs="Helvetica" w:hint="eastAsia"/>
          <w:color w:val="000000"/>
          <w:sz w:val="28"/>
          <w:szCs w:val="28"/>
        </w:rPr>
        <w:br/>
        <w:t>    2.咨询时间：每天晚18:00—22:00</w:t>
      </w:r>
      <w:r w:rsidRPr="0099710D">
        <w:rPr>
          <w:rFonts w:cs="Helvetica" w:hint="eastAsia"/>
          <w:color w:val="000000"/>
          <w:sz w:val="28"/>
          <w:szCs w:val="28"/>
        </w:rPr>
        <w:br/>
      </w:r>
      <w:bookmarkStart w:id="0" w:name="_GoBack"/>
      <w:bookmarkEnd w:id="0"/>
      <w:r w:rsidRPr="0099710D">
        <w:rPr>
          <w:rFonts w:cs="Helvetica" w:hint="eastAsia"/>
          <w:color w:val="000000"/>
          <w:sz w:val="28"/>
          <w:szCs w:val="28"/>
        </w:rPr>
        <w:t>    3.7月28日—8月30日专家电话值班安排表（详见附件）</w:t>
      </w:r>
      <w:r w:rsidRPr="0099710D">
        <w:rPr>
          <w:rFonts w:cs="Helvetica" w:hint="eastAsia"/>
          <w:color w:val="000000"/>
          <w:sz w:val="28"/>
          <w:szCs w:val="28"/>
        </w:rPr>
        <w:br/>
        <w:t>    特别提醒：如果该时间段内电话呼叫显示正忙或者无人接听的情况，表示咨询师正在接待咨询，电话占线，请挂机后稍等片刻，重新拨打。</w:t>
      </w:r>
      <w:r w:rsidRPr="0099710D">
        <w:rPr>
          <w:rFonts w:cs="Helvetica" w:hint="eastAsia"/>
          <w:color w:val="000000"/>
          <w:sz w:val="28"/>
          <w:szCs w:val="28"/>
        </w:rPr>
        <w:br/>
        <w:t>   （二）线下一对一心理面询</w:t>
      </w:r>
      <w:r w:rsidRPr="0099710D">
        <w:rPr>
          <w:rFonts w:cs="Helvetica" w:hint="eastAsia"/>
          <w:color w:val="000000"/>
          <w:sz w:val="28"/>
          <w:szCs w:val="28"/>
        </w:rPr>
        <w:br/>
        <w:t>    1.预约电话：0519-86617789（周一至周日，上午8:30—11:30，</w:t>
      </w:r>
      <w:r w:rsidRPr="0099710D">
        <w:rPr>
          <w:rFonts w:cs="Helvetica" w:hint="eastAsia"/>
          <w:color w:val="000000"/>
          <w:sz w:val="28"/>
          <w:szCs w:val="28"/>
        </w:rPr>
        <w:lastRenderedPageBreak/>
        <w:t>下午14:00—17:00</w:t>
      </w:r>
      <w:r w:rsidRPr="0099710D">
        <w:rPr>
          <w:rFonts w:cs="Helvetica" w:hint="eastAsia"/>
          <w:color w:val="000000"/>
          <w:sz w:val="28"/>
          <w:szCs w:val="28"/>
        </w:rPr>
        <w:br/>
        <w:t>    2.预约时间：每周三至周五工作时间均可。</w:t>
      </w:r>
      <w:r w:rsidRPr="0099710D">
        <w:rPr>
          <w:rFonts w:cs="Helvetica" w:hint="eastAsia"/>
          <w:color w:val="000000"/>
          <w:sz w:val="28"/>
          <w:szCs w:val="28"/>
        </w:rPr>
        <w:br/>
        <w:t>    3.面询时间：</w:t>
      </w:r>
      <w:r w:rsidRPr="0099710D">
        <w:rPr>
          <w:rFonts w:cs="Helvetica" w:hint="eastAsia"/>
          <w:color w:val="000000"/>
          <w:sz w:val="28"/>
          <w:szCs w:val="28"/>
        </w:rPr>
        <w:br/>
        <w:t>    每周一至周三晚18:00—21:00，由医院心理医生提供面询服务。</w:t>
      </w:r>
      <w:r w:rsidRPr="0099710D">
        <w:rPr>
          <w:rFonts w:cs="Helvetica" w:hint="eastAsia"/>
          <w:color w:val="000000"/>
          <w:sz w:val="28"/>
          <w:szCs w:val="28"/>
        </w:rPr>
        <w:br/>
        <w:t>    每周四周五晚18:00—21:00，及周六周日全天，由心理老师提供面询服务。（具体以实际安排为准）</w:t>
      </w:r>
      <w:r w:rsidRPr="0099710D">
        <w:rPr>
          <w:rFonts w:cs="Helvetica" w:hint="eastAsia"/>
          <w:color w:val="000000"/>
          <w:sz w:val="28"/>
          <w:szCs w:val="28"/>
        </w:rPr>
        <w:br/>
        <w:t>    4.面询地址：常州市青少年活动中心内4号楼3楼4320室（常州市钟楼区健身路28-6号）</w:t>
      </w:r>
      <w:r w:rsidRPr="0099710D">
        <w:rPr>
          <w:rFonts w:cs="Helvetica" w:hint="eastAsia"/>
          <w:color w:val="000000"/>
          <w:sz w:val="28"/>
          <w:szCs w:val="28"/>
        </w:rPr>
        <w:br/>
        <w:t>    特别提醒：心理面询本着来访者自愿的原则，请家长在预约前提前与孩子做好沟通。</w:t>
      </w:r>
      <w:r w:rsidRPr="0099710D">
        <w:rPr>
          <w:rFonts w:cs="Helvetica" w:hint="eastAsia"/>
          <w:color w:val="000000"/>
          <w:sz w:val="28"/>
          <w:szCs w:val="28"/>
        </w:rPr>
        <w:br/>
        <w:t>    请各地各校接通知后，确保迅速传达到每一位家长和学生。</w:t>
      </w:r>
    </w:p>
    <w:p w:rsidR="0099710D" w:rsidRPr="0099710D" w:rsidRDefault="0099710D" w:rsidP="0099710D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99710D">
        <w:rPr>
          <w:rFonts w:ascii="微软雅黑" w:eastAsia="微软雅黑" w:hAnsi="微软雅黑" w:cs="Helvetica" w:hint="eastAsia"/>
          <w:color w:val="000000"/>
          <w:sz w:val="28"/>
          <w:szCs w:val="28"/>
        </w:rPr>
        <w:t>德育处</w:t>
      </w:r>
    </w:p>
    <w:p w:rsidR="0099710D" w:rsidRPr="0099710D" w:rsidRDefault="0099710D" w:rsidP="0099710D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99710D">
        <w:rPr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</w:p>
    <w:p w:rsidR="0099710D" w:rsidRPr="0099710D" w:rsidRDefault="0099710D" w:rsidP="0099710D">
      <w:pPr>
        <w:jc w:val="right"/>
        <w:rPr>
          <w:sz w:val="28"/>
          <w:szCs w:val="28"/>
        </w:rPr>
      </w:pPr>
      <w:r w:rsidRPr="0099710D"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>2020-07-24</w:t>
      </w:r>
      <w:r w:rsidRPr="0099710D">
        <w:rPr>
          <w:rStyle w:val="wea-field-readonly11"/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sectPr w:rsidR="0099710D" w:rsidRPr="0099710D" w:rsidSect="0057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8E" w:rsidRDefault="002F668E" w:rsidP="002F668E">
      <w:r>
        <w:separator/>
      </w:r>
    </w:p>
  </w:endnote>
  <w:endnote w:type="continuationSeparator" w:id="0">
    <w:p w:rsidR="002F668E" w:rsidRDefault="002F668E" w:rsidP="002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8E" w:rsidRDefault="002F668E" w:rsidP="002F668E">
      <w:r>
        <w:separator/>
      </w:r>
    </w:p>
  </w:footnote>
  <w:footnote w:type="continuationSeparator" w:id="0">
    <w:p w:rsidR="002F668E" w:rsidRDefault="002F668E" w:rsidP="002F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0D"/>
    <w:rsid w:val="00231CD9"/>
    <w:rsid w:val="002876BF"/>
    <w:rsid w:val="002F668E"/>
    <w:rsid w:val="00313E8A"/>
    <w:rsid w:val="00351289"/>
    <w:rsid w:val="004944D2"/>
    <w:rsid w:val="0057253E"/>
    <w:rsid w:val="005A7722"/>
    <w:rsid w:val="0068488A"/>
    <w:rsid w:val="00784B08"/>
    <w:rsid w:val="0082004E"/>
    <w:rsid w:val="008610D4"/>
    <w:rsid w:val="008D3003"/>
    <w:rsid w:val="00982E97"/>
    <w:rsid w:val="0099710D"/>
    <w:rsid w:val="009B0C87"/>
    <w:rsid w:val="00B20624"/>
    <w:rsid w:val="00D918D1"/>
    <w:rsid w:val="00E0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88EFA-839E-4815-BE62-4BB794A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celmaintable1">
    <w:name w:val="excelmaintable1"/>
    <w:basedOn w:val="a"/>
    <w:rsid w:val="0099710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-field-readonly11">
    <w:name w:val="wea-field-readonly11"/>
    <w:basedOn w:val="a0"/>
    <w:rsid w:val="0099710D"/>
  </w:style>
  <w:style w:type="character" w:customStyle="1" w:styleId="child-item8">
    <w:name w:val="child-item8"/>
    <w:basedOn w:val="a0"/>
    <w:rsid w:val="0099710D"/>
  </w:style>
  <w:style w:type="paragraph" w:styleId="a3">
    <w:name w:val="header"/>
    <w:basedOn w:val="a"/>
    <w:link w:val="a4"/>
    <w:uiPriority w:val="99"/>
    <w:unhideWhenUsed/>
    <w:rsid w:val="002F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6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66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6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8751">
                                              <w:marLeft w:val="462"/>
                                              <w:marRight w:val="462"/>
                                              <w:marTop w:val="277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57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9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1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D9D9D9"/>
                                                                    <w:left w:val="single" w:sz="4" w:space="0" w:color="D9D9D9"/>
                                                                    <w:bottom w:val="single" w:sz="4" w:space="0" w:color="D9D9D9"/>
                                                                    <w:right w:val="single" w:sz="4" w:space="0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0155">
                                              <w:marLeft w:val="462"/>
                                              <w:marRight w:val="462"/>
                                              <w:marTop w:val="277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6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6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金坛区教育局办公室</dc:creator>
  <cp:lastModifiedBy>Windows 用户</cp:lastModifiedBy>
  <cp:revision>2</cp:revision>
  <cp:lastPrinted>2020-07-29T03:38:00Z</cp:lastPrinted>
  <dcterms:created xsi:type="dcterms:W3CDTF">2020-07-29T07:23:00Z</dcterms:created>
  <dcterms:modified xsi:type="dcterms:W3CDTF">2020-07-29T07:23:00Z</dcterms:modified>
</cp:coreProperties>
</file>