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附件1：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常州市中小学（幼儿园）安全隐患清单</w:t>
      </w:r>
    </w:p>
    <w:p>
      <w:pPr>
        <w:spacing w:line="560" w:lineRule="exact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tbl>
      <w:tblPr>
        <w:tblStyle w:val="7"/>
        <w:tblW w:w="9100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7"/>
        <w:gridCol w:w="2133"/>
        <w:gridCol w:w="1834"/>
        <w:gridCol w:w="1281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单位名称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隐患情况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整改措施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责任人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整改时限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067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33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7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33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7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33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2067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33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067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33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2067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33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067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33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067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33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67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33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067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33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67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33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67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34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67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34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67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34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67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34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67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34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67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34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67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34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67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34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640" w:firstLineChars="200"/>
        <w:jc w:val="center"/>
        <w:rPr>
          <w:rFonts w:hint="eastAsia" w:ascii="仿宋_GB2312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附件2：</w:t>
      </w:r>
    </w:p>
    <w:p>
      <w:pPr>
        <w:spacing w:before="120" w:line="560" w:lineRule="exact"/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  <w:lang w:eastAsia="zh-CN"/>
        </w:rPr>
        <w:t>各地</w:t>
      </w:r>
      <w:r>
        <w:rPr>
          <w:rFonts w:hint="eastAsia" w:ascii="方正小标宋简体" w:hAnsi="黑体" w:eastAsia="方正小标宋简体" w:cs="黑体"/>
          <w:sz w:val="44"/>
          <w:szCs w:val="44"/>
        </w:rPr>
        <w:t>安全风险隐患排查治理汇总表</w:t>
      </w:r>
    </w:p>
    <w:p>
      <w:pPr>
        <w:spacing w:line="560" w:lineRule="exact"/>
        <w:jc w:val="left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tbl>
      <w:tblPr>
        <w:tblStyle w:val="7"/>
        <w:tblW w:w="14335" w:type="dxa"/>
        <w:jc w:val="center"/>
        <w:tblInd w:w="-493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9"/>
        <w:gridCol w:w="2300"/>
        <w:gridCol w:w="2750"/>
        <w:gridCol w:w="2183"/>
        <w:gridCol w:w="2148"/>
        <w:gridCol w:w="240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2549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地区</w:t>
            </w:r>
          </w:p>
        </w:tc>
        <w:tc>
          <w:tcPr>
            <w:tcW w:w="505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检查学校数</w:t>
            </w:r>
          </w:p>
        </w:tc>
        <w:tc>
          <w:tcPr>
            <w:tcW w:w="673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隐患排查情况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2549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3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总数</w:t>
            </w:r>
          </w:p>
        </w:tc>
        <w:tc>
          <w:tcPr>
            <w:tcW w:w="27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其中有隐患的学校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排查事故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隐患总数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其中重大事故隐患总数</w:t>
            </w:r>
          </w:p>
        </w:tc>
        <w:tc>
          <w:tcPr>
            <w:tcW w:w="24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已完成整改隐患总  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2549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3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</w:t>
            </w:r>
          </w:p>
        </w:tc>
        <w:tc>
          <w:tcPr>
            <w:tcW w:w="27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个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个</w:t>
            </w:r>
          </w:p>
        </w:tc>
        <w:tc>
          <w:tcPr>
            <w:tcW w:w="24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个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254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3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7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4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254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3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7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4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注：本表为辖市区教育局用表</w:t>
      </w:r>
      <w:r>
        <w:rPr>
          <w:rFonts w:hint="eastAsia" w:ascii="仿宋_GB2312" w:eastAsia="仿宋_GB2312"/>
          <w:sz w:val="32"/>
          <w:szCs w:val="32"/>
          <w:lang w:eastAsia="zh-CN"/>
        </w:rPr>
        <w:t>，未完成整改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的隐患请统计在附件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spacing w:line="560" w:lineRule="exact"/>
        <w:jc w:val="left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026"/>
    <w:rsid w:val="00022FC3"/>
    <w:rsid w:val="00025C63"/>
    <w:rsid w:val="0004647C"/>
    <w:rsid w:val="00064A73"/>
    <w:rsid w:val="00075B8E"/>
    <w:rsid w:val="00075D92"/>
    <w:rsid w:val="000E57AA"/>
    <w:rsid w:val="001144FB"/>
    <w:rsid w:val="00141201"/>
    <w:rsid w:val="001809CF"/>
    <w:rsid w:val="00182D22"/>
    <w:rsid w:val="00192555"/>
    <w:rsid w:val="001A0763"/>
    <w:rsid w:val="001B79A1"/>
    <w:rsid w:val="001D315B"/>
    <w:rsid w:val="00202D13"/>
    <w:rsid w:val="00212224"/>
    <w:rsid w:val="00236758"/>
    <w:rsid w:val="00255594"/>
    <w:rsid w:val="00282A1E"/>
    <w:rsid w:val="00287D79"/>
    <w:rsid w:val="002959A5"/>
    <w:rsid w:val="002A73AA"/>
    <w:rsid w:val="002B1E83"/>
    <w:rsid w:val="002B2079"/>
    <w:rsid w:val="002C6993"/>
    <w:rsid w:val="002E5026"/>
    <w:rsid w:val="0030147D"/>
    <w:rsid w:val="00327764"/>
    <w:rsid w:val="003318F3"/>
    <w:rsid w:val="00351E79"/>
    <w:rsid w:val="00361B7D"/>
    <w:rsid w:val="00364278"/>
    <w:rsid w:val="0038038E"/>
    <w:rsid w:val="003910FD"/>
    <w:rsid w:val="003A47BF"/>
    <w:rsid w:val="003C1189"/>
    <w:rsid w:val="003F57AC"/>
    <w:rsid w:val="003F779C"/>
    <w:rsid w:val="004106E5"/>
    <w:rsid w:val="0043022C"/>
    <w:rsid w:val="00442D95"/>
    <w:rsid w:val="00444F5C"/>
    <w:rsid w:val="00447145"/>
    <w:rsid w:val="00456845"/>
    <w:rsid w:val="004679C1"/>
    <w:rsid w:val="0048389F"/>
    <w:rsid w:val="004A7D70"/>
    <w:rsid w:val="004B4E1C"/>
    <w:rsid w:val="004F7B0B"/>
    <w:rsid w:val="005008D8"/>
    <w:rsid w:val="00500FB6"/>
    <w:rsid w:val="00562D99"/>
    <w:rsid w:val="0056315F"/>
    <w:rsid w:val="005871AD"/>
    <w:rsid w:val="005A144F"/>
    <w:rsid w:val="005B39E6"/>
    <w:rsid w:val="005C28F1"/>
    <w:rsid w:val="005E18AD"/>
    <w:rsid w:val="00606A85"/>
    <w:rsid w:val="00614C99"/>
    <w:rsid w:val="006632EB"/>
    <w:rsid w:val="00673535"/>
    <w:rsid w:val="00676883"/>
    <w:rsid w:val="006912A7"/>
    <w:rsid w:val="006A7B8D"/>
    <w:rsid w:val="006E4C4B"/>
    <w:rsid w:val="006F0F74"/>
    <w:rsid w:val="006F1F27"/>
    <w:rsid w:val="00703516"/>
    <w:rsid w:val="00715917"/>
    <w:rsid w:val="00716930"/>
    <w:rsid w:val="0074545E"/>
    <w:rsid w:val="007B1B86"/>
    <w:rsid w:val="007B481B"/>
    <w:rsid w:val="007C4B72"/>
    <w:rsid w:val="0087786F"/>
    <w:rsid w:val="00880068"/>
    <w:rsid w:val="00882E3E"/>
    <w:rsid w:val="008849A3"/>
    <w:rsid w:val="008A4C55"/>
    <w:rsid w:val="008B6715"/>
    <w:rsid w:val="008D62D0"/>
    <w:rsid w:val="008F0401"/>
    <w:rsid w:val="009247C3"/>
    <w:rsid w:val="00935956"/>
    <w:rsid w:val="009475AA"/>
    <w:rsid w:val="00975338"/>
    <w:rsid w:val="00992979"/>
    <w:rsid w:val="009D5984"/>
    <w:rsid w:val="009D633A"/>
    <w:rsid w:val="009F013F"/>
    <w:rsid w:val="00A0106E"/>
    <w:rsid w:val="00A0258B"/>
    <w:rsid w:val="00A04690"/>
    <w:rsid w:val="00A16449"/>
    <w:rsid w:val="00A331C9"/>
    <w:rsid w:val="00A40D48"/>
    <w:rsid w:val="00A554C5"/>
    <w:rsid w:val="00A620D1"/>
    <w:rsid w:val="00A76C43"/>
    <w:rsid w:val="00AC0590"/>
    <w:rsid w:val="00AD07E8"/>
    <w:rsid w:val="00AD37E5"/>
    <w:rsid w:val="00AF3E99"/>
    <w:rsid w:val="00B1021D"/>
    <w:rsid w:val="00B14189"/>
    <w:rsid w:val="00B230CA"/>
    <w:rsid w:val="00B30C07"/>
    <w:rsid w:val="00B55CA3"/>
    <w:rsid w:val="00B608CA"/>
    <w:rsid w:val="00BB7939"/>
    <w:rsid w:val="00BC4F57"/>
    <w:rsid w:val="00C26364"/>
    <w:rsid w:val="00C4769C"/>
    <w:rsid w:val="00C52841"/>
    <w:rsid w:val="00C726F6"/>
    <w:rsid w:val="00C76E26"/>
    <w:rsid w:val="00CB1326"/>
    <w:rsid w:val="00CB2C9E"/>
    <w:rsid w:val="00CB381E"/>
    <w:rsid w:val="00CB4F4B"/>
    <w:rsid w:val="00CB6903"/>
    <w:rsid w:val="00CD5149"/>
    <w:rsid w:val="00CE498E"/>
    <w:rsid w:val="00CF23BA"/>
    <w:rsid w:val="00CF2E3E"/>
    <w:rsid w:val="00CF526A"/>
    <w:rsid w:val="00CF59CD"/>
    <w:rsid w:val="00D00235"/>
    <w:rsid w:val="00D10E16"/>
    <w:rsid w:val="00D12985"/>
    <w:rsid w:val="00D22051"/>
    <w:rsid w:val="00D26C79"/>
    <w:rsid w:val="00D30F52"/>
    <w:rsid w:val="00D3296C"/>
    <w:rsid w:val="00D3354E"/>
    <w:rsid w:val="00D454A2"/>
    <w:rsid w:val="00D80FAE"/>
    <w:rsid w:val="00DD3A59"/>
    <w:rsid w:val="00E03928"/>
    <w:rsid w:val="00E0726E"/>
    <w:rsid w:val="00E11F54"/>
    <w:rsid w:val="00E156F2"/>
    <w:rsid w:val="00E213CB"/>
    <w:rsid w:val="00E27E42"/>
    <w:rsid w:val="00E4587E"/>
    <w:rsid w:val="00E60388"/>
    <w:rsid w:val="00E74AB1"/>
    <w:rsid w:val="00E96B90"/>
    <w:rsid w:val="00EA0882"/>
    <w:rsid w:val="00EC3189"/>
    <w:rsid w:val="00EE10B3"/>
    <w:rsid w:val="00EE347D"/>
    <w:rsid w:val="00F252F3"/>
    <w:rsid w:val="00F4101F"/>
    <w:rsid w:val="00F41584"/>
    <w:rsid w:val="00F45392"/>
    <w:rsid w:val="00F83833"/>
    <w:rsid w:val="00F9279F"/>
    <w:rsid w:val="00F947DD"/>
    <w:rsid w:val="00FB0963"/>
    <w:rsid w:val="00FB2814"/>
    <w:rsid w:val="00FB44F4"/>
    <w:rsid w:val="00FC6BF7"/>
    <w:rsid w:val="00FD7812"/>
    <w:rsid w:val="00FE02CD"/>
    <w:rsid w:val="00FE264E"/>
    <w:rsid w:val="063164AB"/>
    <w:rsid w:val="608D30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125</Words>
  <Characters>714</Characters>
  <Lines>5</Lines>
  <Paragraphs>1</Paragraphs>
  <TotalTime>9</TotalTime>
  <ScaleCrop>false</ScaleCrop>
  <LinksUpToDate>false</LinksUpToDate>
  <CharactersWithSpaces>838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2021-05-10T09:16:00Z</dcterms:created>
  <dc:creator>华汉林</dc:creator>
  <cp:lastModifiedBy>王瑞琛</cp:lastModifiedBy>
  <cp:lastPrinted>2021-05-11T02:30:00Z</cp:lastPrinted>
  <dcterms:modified xsi:type="dcterms:W3CDTF">2021-05-11T03:50:22Z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