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16" w:rsidRDefault="00FF7F16" w:rsidP="00FF7F16">
      <w:pPr>
        <w:jc w:val="center"/>
        <w:rPr>
          <w:rFonts w:hint="eastAsia"/>
          <w:sz w:val="36"/>
          <w:szCs w:val="36"/>
        </w:rPr>
      </w:pPr>
      <w:r w:rsidRPr="00FF7F16">
        <w:rPr>
          <w:rFonts w:hint="eastAsia"/>
          <w:sz w:val="36"/>
          <w:szCs w:val="36"/>
        </w:rPr>
        <w:t>关于开展常州市第十四届“名师大学堂”教师培训</w:t>
      </w:r>
    </w:p>
    <w:p w:rsidR="00C94859" w:rsidRPr="00FF7F16" w:rsidRDefault="00FF7F16" w:rsidP="00FF7F16">
      <w:pPr>
        <w:jc w:val="center"/>
        <w:rPr>
          <w:rFonts w:hint="eastAsia"/>
          <w:sz w:val="36"/>
          <w:szCs w:val="36"/>
        </w:rPr>
      </w:pPr>
      <w:r w:rsidRPr="00FF7F16">
        <w:rPr>
          <w:rFonts w:hint="eastAsia"/>
          <w:sz w:val="36"/>
          <w:szCs w:val="36"/>
        </w:rPr>
        <w:t>工作的通知</w:t>
      </w:r>
    </w:p>
    <w:p w:rsidR="00FF7F16" w:rsidRPr="00FF7F16" w:rsidRDefault="00FF7F16" w:rsidP="00FF7F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各辖市、区教育局，局属各单位及有关学校：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为促进我市教师专业发展，提升基础教育质量，根据《2019年常州市中小学教师继续教育工作的意见》文件精神，将开展常州市第十四届“名师大学堂”教师培训工作，现将有关事项通知如下：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一、两种渠道选课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其一是访问常州教育网（http://jyj.changzhou.gov.cn），点击“名师大学堂在线报名”专用链接进行报名选课；或直接访问报名平台网址(http://www.jsfz.czedu.cn)，即可进行报名选课。其二是关注常州市教师发展中心公众号，</w:t>
      </w:r>
      <w:proofErr w:type="gramStart"/>
      <w:r w:rsidRPr="00FF7F16">
        <w:rPr>
          <w:rFonts w:hint="eastAsia"/>
          <w:color w:val="000000"/>
          <w:sz w:val="28"/>
          <w:szCs w:val="28"/>
        </w:rPr>
        <w:t>微信</w:t>
      </w:r>
      <w:proofErr w:type="gramEnd"/>
      <w:r w:rsidRPr="00FF7F16">
        <w:rPr>
          <w:rFonts w:hint="eastAsia"/>
          <w:color w:val="000000"/>
          <w:sz w:val="28"/>
          <w:szCs w:val="28"/>
        </w:rPr>
        <w:t>-通讯录-公众号-“+”，搜索“常州市教师发展中心”，关注搜索的第一个公众号，关注后请“绑定您在平台的</w:t>
      </w:r>
      <w:proofErr w:type="gramStart"/>
      <w:r w:rsidRPr="00FF7F16">
        <w:rPr>
          <w:rFonts w:hint="eastAsia"/>
          <w:color w:val="000000"/>
          <w:sz w:val="28"/>
          <w:szCs w:val="28"/>
        </w:rPr>
        <w:t>帐号</w:t>
      </w:r>
      <w:proofErr w:type="gramEnd"/>
      <w:r w:rsidRPr="00FF7F16">
        <w:rPr>
          <w:rFonts w:hint="eastAsia"/>
          <w:color w:val="000000"/>
          <w:sz w:val="28"/>
          <w:szCs w:val="28"/>
        </w:rPr>
        <w:t>”，</w:t>
      </w:r>
      <w:proofErr w:type="gramStart"/>
      <w:r w:rsidRPr="00FF7F16">
        <w:rPr>
          <w:rFonts w:hint="eastAsia"/>
          <w:color w:val="000000"/>
          <w:sz w:val="28"/>
          <w:szCs w:val="28"/>
        </w:rPr>
        <w:t>帐号</w:t>
      </w:r>
      <w:proofErr w:type="gramEnd"/>
      <w:r w:rsidRPr="00FF7F16">
        <w:rPr>
          <w:rFonts w:hint="eastAsia"/>
          <w:color w:val="000000"/>
          <w:sz w:val="28"/>
          <w:szCs w:val="28"/>
        </w:rPr>
        <w:t>是江苏教师教育网站的用户名和密码登录平台，</w:t>
      </w:r>
      <w:proofErr w:type="gramStart"/>
      <w:r w:rsidRPr="00FF7F16">
        <w:rPr>
          <w:rFonts w:hint="eastAsia"/>
          <w:color w:val="000000"/>
          <w:sz w:val="28"/>
          <w:szCs w:val="28"/>
        </w:rPr>
        <w:t>如之前</w:t>
      </w:r>
      <w:proofErr w:type="gramEnd"/>
      <w:r w:rsidRPr="00FF7F16">
        <w:rPr>
          <w:rFonts w:hint="eastAsia"/>
          <w:color w:val="000000"/>
          <w:sz w:val="28"/>
          <w:szCs w:val="28"/>
        </w:rPr>
        <w:t>从未登录过江苏教师教育网站，用户名为身份证号，密码为身份证号后六位；如登录过但密码忘记的教师请联系学校人事管理员重置密码。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请各位教师在选课前核对</w:t>
      </w:r>
      <w:proofErr w:type="gramStart"/>
      <w:r w:rsidRPr="00FF7F16">
        <w:rPr>
          <w:rFonts w:hint="eastAsia"/>
          <w:color w:val="000000"/>
          <w:sz w:val="28"/>
          <w:szCs w:val="28"/>
        </w:rPr>
        <w:t>帐号</w:t>
      </w:r>
      <w:proofErr w:type="gramEnd"/>
      <w:r w:rsidRPr="00FF7F16">
        <w:rPr>
          <w:rFonts w:hint="eastAsia"/>
          <w:color w:val="000000"/>
          <w:sz w:val="28"/>
          <w:szCs w:val="28"/>
        </w:rPr>
        <w:t>，以免影响正常选课。登录平台后，如果提示的学科学段与实际不符，请联系学校人事管理员在省库修改。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二、</w:t>
      </w:r>
      <w:proofErr w:type="gramStart"/>
      <w:r w:rsidRPr="00FF7F16">
        <w:rPr>
          <w:rFonts w:hint="eastAsia"/>
          <w:color w:val="000000"/>
          <w:sz w:val="28"/>
          <w:szCs w:val="28"/>
        </w:rPr>
        <w:t>限学段限</w:t>
      </w:r>
      <w:proofErr w:type="gramEnd"/>
      <w:r w:rsidRPr="00FF7F16">
        <w:rPr>
          <w:rFonts w:hint="eastAsia"/>
          <w:color w:val="000000"/>
          <w:sz w:val="28"/>
          <w:szCs w:val="28"/>
        </w:rPr>
        <w:t>学科选课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为提高培训的针对性，避免盲目选课，教师只能在同</w:t>
      </w:r>
      <w:proofErr w:type="gramStart"/>
      <w:r w:rsidRPr="00FF7F16">
        <w:rPr>
          <w:rFonts w:hint="eastAsia"/>
          <w:color w:val="000000"/>
          <w:sz w:val="28"/>
          <w:szCs w:val="28"/>
        </w:rPr>
        <w:t>一学段同一</w:t>
      </w:r>
      <w:proofErr w:type="gramEnd"/>
      <w:r w:rsidRPr="00FF7F16">
        <w:rPr>
          <w:rFonts w:hint="eastAsia"/>
          <w:color w:val="000000"/>
          <w:sz w:val="28"/>
          <w:szCs w:val="28"/>
        </w:rPr>
        <w:t>学科根据个人需求进行选课。每位教师最多可选择5个讲座。选课成功后不得无故取消，如确因特殊情况不能参加培训，请于9月15日</w:t>
      </w:r>
      <w:r w:rsidRPr="00FF7F16">
        <w:rPr>
          <w:rFonts w:hint="eastAsia"/>
          <w:color w:val="000000"/>
          <w:sz w:val="28"/>
          <w:szCs w:val="28"/>
        </w:rPr>
        <w:lastRenderedPageBreak/>
        <w:t>之前将加盖学校公章的《情况说明》邮寄至常州市劳动中路105号常州市教师发展中心培训处，未邮寄《情况说明》者将被纳入个人信用记录。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三、统一时间选课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在线统一选课的时间为6月26-28日，6月26日上午9:30开始。6月29日起至讲座开始前两天，若有剩余名额，教师还可继续选课。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四、提前了解培训内容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为使教师能充分了解培训内容，本届“名师大学堂”课程目录将公布在常州教师发展信息化平台(http://www.jsfz.czedu.cn)。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五、培训分两阶段进行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第一阶段在7月份进行，主要为讲座。第二阶段在9月-11月进行，主要是“教学展示+微讲座”，第二阶段的具体培训时间将在秋季开学后另行通知。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六、凭二代身份证入场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网上报名成功后，凭本人有效二代身份证刷卡入场参加培训。因刷卡器在培训开始后自动关闭，因此，迟到者可听课但无法计入培训学时。为避免拥堵，请提前15分钟入场。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七、严格按座位号就坐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按座位号就坐，工作人员将依据座位号进行全程动态考勤。未按座位号就坐者，有可能被视作缺勤。参</w:t>
      </w:r>
      <w:proofErr w:type="gramStart"/>
      <w:r w:rsidRPr="00FF7F16">
        <w:rPr>
          <w:rFonts w:hint="eastAsia"/>
          <w:color w:val="000000"/>
          <w:sz w:val="28"/>
          <w:szCs w:val="28"/>
        </w:rPr>
        <w:t>训教师</w:t>
      </w:r>
      <w:proofErr w:type="gramEnd"/>
      <w:r w:rsidRPr="00FF7F16">
        <w:rPr>
          <w:rFonts w:hint="eastAsia"/>
          <w:color w:val="000000"/>
          <w:sz w:val="28"/>
          <w:szCs w:val="28"/>
        </w:rPr>
        <w:t>应着正装，不迟到早退，手机置于静音状态。未成年人及</w:t>
      </w:r>
      <w:proofErr w:type="gramStart"/>
      <w:r w:rsidRPr="00FF7F16">
        <w:rPr>
          <w:rFonts w:hint="eastAsia"/>
          <w:color w:val="000000"/>
          <w:sz w:val="28"/>
          <w:szCs w:val="28"/>
        </w:rPr>
        <w:t>非培训</w:t>
      </w:r>
      <w:proofErr w:type="gramEnd"/>
      <w:r w:rsidRPr="00FF7F16">
        <w:rPr>
          <w:rFonts w:hint="eastAsia"/>
          <w:color w:val="000000"/>
          <w:sz w:val="28"/>
          <w:szCs w:val="28"/>
        </w:rPr>
        <w:t>对象谢绝入场。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八、培训后须完成评价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lastRenderedPageBreak/>
        <w:t>为提高培训质量，保证“名师大学堂”项目持续健康发展，参</w:t>
      </w:r>
      <w:proofErr w:type="gramStart"/>
      <w:r w:rsidRPr="00FF7F16">
        <w:rPr>
          <w:rFonts w:hint="eastAsia"/>
          <w:color w:val="000000"/>
          <w:sz w:val="28"/>
          <w:szCs w:val="28"/>
        </w:rPr>
        <w:t>训教师</w:t>
      </w:r>
      <w:proofErr w:type="gramEnd"/>
      <w:r w:rsidRPr="00FF7F16">
        <w:rPr>
          <w:rFonts w:hint="eastAsia"/>
          <w:color w:val="000000"/>
          <w:sz w:val="28"/>
          <w:szCs w:val="28"/>
        </w:rPr>
        <w:t>在讲座结束次日起一周内，</w:t>
      </w:r>
      <w:proofErr w:type="gramStart"/>
      <w:r w:rsidRPr="00FF7F16">
        <w:rPr>
          <w:rFonts w:hint="eastAsia"/>
          <w:color w:val="000000"/>
          <w:sz w:val="28"/>
          <w:szCs w:val="28"/>
        </w:rPr>
        <w:t>须访问</w:t>
      </w:r>
      <w:proofErr w:type="gramEnd"/>
      <w:r w:rsidRPr="00FF7F16">
        <w:rPr>
          <w:rFonts w:hint="eastAsia"/>
          <w:color w:val="000000"/>
          <w:sz w:val="28"/>
          <w:szCs w:val="28"/>
        </w:rPr>
        <w:t>报名系统完成评价，方可获得本次培训的课时。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九、课时直接</w:t>
      </w:r>
      <w:proofErr w:type="gramStart"/>
      <w:r w:rsidRPr="00FF7F16">
        <w:rPr>
          <w:rFonts w:hint="eastAsia"/>
          <w:color w:val="000000"/>
          <w:sz w:val="28"/>
          <w:szCs w:val="28"/>
        </w:rPr>
        <w:t>录入省</w:t>
      </w:r>
      <w:proofErr w:type="gramEnd"/>
      <w:r w:rsidRPr="00FF7F16">
        <w:rPr>
          <w:rFonts w:hint="eastAsia"/>
          <w:color w:val="000000"/>
          <w:sz w:val="28"/>
          <w:szCs w:val="28"/>
        </w:rPr>
        <w:t>系统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常州市教师发展中心将在今年12月份向各学校邮寄听课清单，各校（常州市教育局直属单位除外）依据清单前往常州市教师发展中心缴费。缴费完成后，培训学时由常州市教师发展中心直接录入“江苏省教师培训管理系统”，教师可登陆该系统查询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十、温馨提醒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 xml:space="preserve">1. </w:t>
      </w:r>
      <w:proofErr w:type="gramStart"/>
      <w:r w:rsidRPr="00FF7F16">
        <w:rPr>
          <w:rFonts w:hint="eastAsia"/>
          <w:color w:val="000000"/>
          <w:sz w:val="28"/>
          <w:szCs w:val="28"/>
        </w:rPr>
        <w:t>因培训</w:t>
      </w:r>
      <w:proofErr w:type="gramEnd"/>
      <w:r w:rsidRPr="00FF7F16">
        <w:rPr>
          <w:rFonts w:hint="eastAsia"/>
          <w:color w:val="000000"/>
          <w:sz w:val="28"/>
          <w:szCs w:val="28"/>
        </w:rPr>
        <w:t>场所无停车位，请参</w:t>
      </w:r>
      <w:proofErr w:type="gramStart"/>
      <w:r w:rsidRPr="00FF7F16">
        <w:rPr>
          <w:rFonts w:hint="eastAsia"/>
          <w:color w:val="000000"/>
          <w:sz w:val="28"/>
          <w:szCs w:val="28"/>
        </w:rPr>
        <w:t>训教师选择</w:t>
      </w:r>
      <w:proofErr w:type="gramEnd"/>
      <w:r w:rsidRPr="00FF7F16">
        <w:rPr>
          <w:rFonts w:hint="eastAsia"/>
          <w:color w:val="000000"/>
          <w:sz w:val="28"/>
          <w:szCs w:val="28"/>
        </w:rPr>
        <w:t>公共交通出行。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2. 如</w:t>
      </w:r>
      <w:proofErr w:type="gramStart"/>
      <w:r w:rsidRPr="00FF7F16">
        <w:rPr>
          <w:rFonts w:hint="eastAsia"/>
          <w:color w:val="000000"/>
          <w:sz w:val="28"/>
          <w:szCs w:val="28"/>
        </w:rPr>
        <w:t>遇不可</w:t>
      </w:r>
      <w:proofErr w:type="gramEnd"/>
      <w:r w:rsidRPr="00FF7F16">
        <w:rPr>
          <w:rFonts w:hint="eastAsia"/>
          <w:color w:val="000000"/>
          <w:sz w:val="28"/>
          <w:szCs w:val="28"/>
        </w:rPr>
        <w:t>抗因素，个别专题临时取消将短信通知选课教师。</w:t>
      </w:r>
    </w:p>
    <w:p w:rsidR="00FF7F16" w:rsidRPr="00FF7F16" w:rsidRDefault="00FF7F16" w:rsidP="00FF7F16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FF7F16">
        <w:rPr>
          <w:rFonts w:hint="eastAsia"/>
          <w:color w:val="000000"/>
          <w:sz w:val="28"/>
          <w:szCs w:val="28"/>
        </w:rPr>
        <w:t>请各辖市、区教育局、局属各单位及有关学校务必将本通知内容告知所有教师，按时间节点有效组织教师完成公众</w:t>
      </w:r>
      <w:proofErr w:type="gramStart"/>
      <w:r w:rsidRPr="00FF7F16">
        <w:rPr>
          <w:rFonts w:hint="eastAsia"/>
          <w:color w:val="000000"/>
          <w:sz w:val="28"/>
          <w:szCs w:val="28"/>
        </w:rPr>
        <w:t>号关注</w:t>
      </w:r>
      <w:proofErr w:type="gramEnd"/>
      <w:r w:rsidRPr="00FF7F16">
        <w:rPr>
          <w:rFonts w:hint="eastAsia"/>
          <w:color w:val="000000"/>
          <w:sz w:val="28"/>
          <w:szCs w:val="28"/>
        </w:rPr>
        <w:t>和选课工作。同时欢迎对“名师大学堂”培训工作提出建设性意见，不断提升我市教师培训工作的组织实施水平。</w:t>
      </w:r>
    </w:p>
    <w:p w:rsidR="00FF7F16" w:rsidRPr="00FF7F16" w:rsidRDefault="00FF7F16" w:rsidP="00FF7F16">
      <w:pPr>
        <w:jc w:val="right"/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 w:rsidRPr="00FF7F16">
        <w:rPr>
          <w:rFonts w:ascii="Microsoft Yahei" w:hAnsi="Microsoft Yahei"/>
          <w:b/>
          <w:bCs/>
          <w:color w:val="49687F"/>
          <w:sz w:val="28"/>
          <w:szCs w:val="28"/>
        </w:rPr>
        <w:t>所处部门：人教处</w:t>
      </w:r>
    </w:p>
    <w:p w:rsidR="00FF7F16" w:rsidRPr="00FF7F16" w:rsidRDefault="00FF7F16" w:rsidP="00FF7F16">
      <w:pPr>
        <w:jc w:val="right"/>
        <w:rPr>
          <w:rFonts w:hint="eastAsia"/>
          <w:sz w:val="28"/>
          <w:szCs w:val="28"/>
        </w:rPr>
      </w:pPr>
    </w:p>
    <w:p w:rsidR="00FF7F16" w:rsidRPr="00FF7F16" w:rsidRDefault="00FF7F16" w:rsidP="00FF7F16">
      <w:pPr>
        <w:jc w:val="right"/>
        <w:rPr>
          <w:sz w:val="28"/>
          <w:szCs w:val="28"/>
        </w:rPr>
      </w:pPr>
      <w:r w:rsidRPr="00FF7F16">
        <w:rPr>
          <w:rFonts w:ascii="Microsoft Yahei" w:hAnsi="Microsoft Yahei"/>
          <w:color w:val="49687F"/>
          <w:sz w:val="28"/>
          <w:szCs w:val="28"/>
        </w:rPr>
        <w:t>06</w:t>
      </w:r>
      <w:r w:rsidRPr="00FF7F16">
        <w:rPr>
          <w:rFonts w:ascii="Microsoft Yahei" w:hAnsi="Microsoft Yahei"/>
          <w:color w:val="49687F"/>
          <w:sz w:val="28"/>
          <w:szCs w:val="28"/>
        </w:rPr>
        <w:t>月</w:t>
      </w:r>
      <w:r w:rsidRPr="00FF7F16">
        <w:rPr>
          <w:rFonts w:ascii="Microsoft Yahei" w:hAnsi="Microsoft Yahei"/>
          <w:color w:val="49687F"/>
          <w:sz w:val="28"/>
          <w:szCs w:val="28"/>
        </w:rPr>
        <w:t>20</w:t>
      </w:r>
      <w:r w:rsidRPr="00FF7F16">
        <w:rPr>
          <w:rFonts w:ascii="Microsoft Yahei" w:hAnsi="Microsoft Yahei"/>
          <w:color w:val="49687F"/>
          <w:sz w:val="28"/>
          <w:szCs w:val="28"/>
        </w:rPr>
        <w:t>日</w:t>
      </w:r>
    </w:p>
    <w:sectPr w:rsidR="00FF7F16" w:rsidRPr="00FF7F16" w:rsidSect="00C9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F16"/>
    <w:rsid w:val="0000112D"/>
    <w:rsid w:val="00002A19"/>
    <w:rsid w:val="00002B71"/>
    <w:rsid w:val="00006410"/>
    <w:rsid w:val="0000696E"/>
    <w:rsid w:val="00012FBC"/>
    <w:rsid w:val="00015831"/>
    <w:rsid w:val="00017A3E"/>
    <w:rsid w:val="000211C9"/>
    <w:rsid w:val="0002432B"/>
    <w:rsid w:val="00027E88"/>
    <w:rsid w:val="00030BD7"/>
    <w:rsid w:val="00030EF6"/>
    <w:rsid w:val="00033346"/>
    <w:rsid w:val="000342FF"/>
    <w:rsid w:val="00035EAA"/>
    <w:rsid w:val="000367E5"/>
    <w:rsid w:val="00042BAE"/>
    <w:rsid w:val="00045385"/>
    <w:rsid w:val="0004598C"/>
    <w:rsid w:val="00047C55"/>
    <w:rsid w:val="000515E7"/>
    <w:rsid w:val="0005459F"/>
    <w:rsid w:val="000571D0"/>
    <w:rsid w:val="00057869"/>
    <w:rsid w:val="0006114A"/>
    <w:rsid w:val="00063FA1"/>
    <w:rsid w:val="00064BBB"/>
    <w:rsid w:val="0006668C"/>
    <w:rsid w:val="000725CD"/>
    <w:rsid w:val="00075196"/>
    <w:rsid w:val="000751D4"/>
    <w:rsid w:val="00075FA9"/>
    <w:rsid w:val="00076782"/>
    <w:rsid w:val="000819BD"/>
    <w:rsid w:val="000831F8"/>
    <w:rsid w:val="0008409B"/>
    <w:rsid w:val="000841C9"/>
    <w:rsid w:val="0008472F"/>
    <w:rsid w:val="00085892"/>
    <w:rsid w:val="00087016"/>
    <w:rsid w:val="00087A56"/>
    <w:rsid w:val="00091FA4"/>
    <w:rsid w:val="00091FF3"/>
    <w:rsid w:val="0009330C"/>
    <w:rsid w:val="000941E7"/>
    <w:rsid w:val="00095761"/>
    <w:rsid w:val="000A123B"/>
    <w:rsid w:val="000A2E3A"/>
    <w:rsid w:val="000A32D4"/>
    <w:rsid w:val="000A3594"/>
    <w:rsid w:val="000B0B71"/>
    <w:rsid w:val="000B0C71"/>
    <w:rsid w:val="000B1484"/>
    <w:rsid w:val="000B2895"/>
    <w:rsid w:val="000B3E5A"/>
    <w:rsid w:val="000B64FD"/>
    <w:rsid w:val="000B7090"/>
    <w:rsid w:val="000B719A"/>
    <w:rsid w:val="000C13D3"/>
    <w:rsid w:val="000C1D85"/>
    <w:rsid w:val="000C3681"/>
    <w:rsid w:val="000C3707"/>
    <w:rsid w:val="000D2544"/>
    <w:rsid w:val="000D34B1"/>
    <w:rsid w:val="000D74A5"/>
    <w:rsid w:val="000D7FE7"/>
    <w:rsid w:val="000E0C50"/>
    <w:rsid w:val="000E17DF"/>
    <w:rsid w:val="000E1A13"/>
    <w:rsid w:val="000E294F"/>
    <w:rsid w:val="000E2CE9"/>
    <w:rsid w:val="000E3C37"/>
    <w:rsid w:val="000E46D6"/>
    <w:rsid w:val="000E48C2"/>
    <w:rsid w:val="000E6DED"/>
    <w:rsid w:val="000F072D"/>
    <w:rsid w:val="000F0AB0"/>
    <w:rsid w:val="000F42CA"/>
    <w:rsid w:val="000F4F99"/>
    <w:rsid w:val="000F76D1"/>
    <w:rsid w:val="001013F0"/>
    <w:rsid w:val="001036DE"/>
    <w:rsid w:val="001058B0"/>
    <w:rsid w:val="001069F7"/>
    <w:rsid w:val="00106AAB"/>
    <w:rsid w:val="00116511"/>
    <w:rsid w:val="00117F25"/>
    <w:rsid w:val="00121346"/>
    <w:rsid w:val="001213A9"/>
    <w:rsid w:val="001221EC"/>
    <w:rsid w:val="00130512"/>
    <w:rsid w:val="00134357"/>
    <w:rsid w:val="00134F5A"/>
    <w:rsid w:val="001354E7"/>
    <w:rsid w:val="0013551B"/>
    <w:rsid w:val="00135628"/>
    <w:rsid w:val="00136A48"/>
    <w:rsid w:val="0013706C"/>
    <w:rsid w:val="0014116D"/>
    <w:rsid w:val="00145258"/>
    <w:rsid w:val="0014702C"/>
    <w:rsid w:val="001475B2"/>
    <w:rsid w:val="001479D4"/>
    <w:rsid w:val="00150977"/>
    <w:rsid w:val="00151EC9"/>
    <w:rsid w:val="00154147"/>
    <w:rsid w:val="00154CC7"/>
    <w:rsid w:val="0015559B"/>
    <w:rsid w:val="00160591"/>
    <w:rsid w:val="0016312A"/>
    <w:rsid w:val="001659CE"/>
    <w:rsid w:val="001663D0"/>
    <w:rsid w:val="0016655A"/>
    <w:rsid w:val="00170B2E"/>
    <w:rsid w:val="00172C45"/>
    <w:rsid w:val="00172F7E"/>
    <w:rsid w:val="001732FD"/>
    <w:rsid w:val="00173C88"/>
    <w:rsid w:val="001747A0"/>
    <w:rsid w:val="00177933"/>
    <w:rsid w:val="00177A2D"/>
    <w:rsid w:val="00181E94"/>
    <w:rsid w:val="00183823"/>
    <w:rsid w:val="00187EF2"/>
    <w:rsid w:val="001906F4"/>
    <w:rsid w:val="00190C92"/>
    <w:rsid w:val="001910A1"/>
    <w:rsid w:val="00192608"/>
    <w:rsid w:val="00192FDA"/>
    <w:rsid w:val="001938BE"/>
    <w:rsid w:val="0019434F"/>
    <w:rsid w:val="0019546E"/>
    <w:rsid w:val="001A18FF"/>
    <w:rsid w:val="001A3283"/>
    <w:rsid w:val="001A3648"/>
    <w:rsid w:val="001A4A6D"/>
    <w:rsid w:val="001A5600"/>
    <w:rsid w:val="001A5FB0"/>
    <w:rsid w:val="001A7530"/>
    <w:rsid w:val="001B1245"/>
    <w:rsid w:val="001B20F8"/>
    <w:rsid w:val="001B596F"/>
    <w:rsid w:val="001B68F0"/>
    <w:rsid w:val="001B7957"/>
    <w:rsid w:val="001C1B56"/>
    <w:rsid w:val="001C3C1D"/>
    <w:rsid w:val="001C6321"/>
    <w:rsid w:val="001C704A"/>
    <w:rsid w:val="001D01C1"/>
    <w:rsid w:val="001D2BD3"/>
    <w:rsid w:val="001D33AC"/>
    <w:rsid w:val="001D53E3"/>
    <w:rsid w:val="001D6530"/>
    <w:rsid w:val="001D6F5A"/>
    <w:rsid w:val="001E2AFD"/>
    <w:rsid w:val="001E3FBF"/>
    <w:rsid w:val="001E5B54"/>
    <w:rsid w:val="001E702F"/>
    <w:rsid w:val="001E7046"/>
    <w:rsid w:val="001F0A13"/>
    <w:rsid w:val="001F0E78"/>
    <w:rsid w:val="001F1158"/>
    <w:rsid w:val="001F1611"/>
    <w:rsid w:val="001F162E"/>
    <w:rsid w:val="001F748B"/>
    <w:rsid w:val="001F7D01"/>
    <w:rsid w:val="00200A77"/>
    <w:rsid w:val="002031C6"/>
    <w:rsid w:val="00204B64"/>
    <w:rsid w:val="0021249B"/>
    <w:rsid w:val="002125AA"/>
    <w:rsid w:val="00212FDE"/>
    <w:rsid w:val="002134DF"/>
    <w:rsid w:val="002152CD"/>
    <w:rsid w:val="00222407"/>
    <w:rsid w:val="00222F39"/>
    <w:rsid w:val="00223452"/>
    <w:rsid w:val="002240C3"/>
    <w:rsid w:val="0022468A"/>
    <w:rsid w:val="00225605"/>
    <w:rsid w:val="0022641E"/>
    <w:rsid w:val="00227604"/>
    <w:rsid w:val="002278E2"/>
    <w:rsid w:val="002313C3"/>
    <w:rsid w:val="00232C0D"/>
    <w:rsid w:val="00234DCC"/>
    <w:rsid w:val="0023562E"/>
    <w:rsid w:val="00236965"/>
    <w:rsid w:val="00240976"/>
    <w:rsid w:val="002418AE"/>
    <w:rsid w:val="002425D7"/>
    <w:rsid w:val="002431F9"/>
    <w:rsid w:val="00243293"/>
    <w:rsid w:val="002440A0"/>
    <w:rsid w:val="00245A71"/>
    <w:rsid w:val="00245C5A"/>
    <w:rsid w:val="002460B1"/>
    <w:rsid w:val="002471C5"/>
    <w:rsid w:val="0025357E"/>
    <w:rsid w:val="00253C03"/>
    <w:rsid w:val="00253DD7"/>
    <w:rsid w:val="00255F8D"/>
    <w:rsid w:val="0025633C"/>
    <w:rsid w:val="0025668D"/>
    <w:rsid w:val="00257B58"/>
    <w:rsid w:val="00257DB9"/>
    <w:rsid w:val="002621BE"/>
    <w:rsid w:val="0026293E"/>
    <w:rsid w:val="00264581"/>
    <w:rsid w:val="00266BCD"/>
    <w:rsid w:val="00267D9B"/>
    <w:rsid w:val="00267F16"/>
    <w:rsid w:val="002776CB"/>
    <w:rsid w:val="00277724"/>
    <w:rsid w:val="00277D6F"/>
    <w:rsid w:val="00281D14"/>
    <w:rsid w:val="00283EC1"/>
    <w:rsid w:val="0028441D"/>
    <w:rsid w:val="00284D53"/>
    <w:rsid w:val="00285427"/>
    <w:rsid w:val="00287064"/>
    <w:rsid w:val="0028717A"/>
    <w:rsid w:val="002906A4"/>
    <w:rsid w:val="00291FCC"/>
    <w:rsid w:val="0029390C"/>
    <w:rsid w:val="00295168"/>
    <w:rsid w:val="002966BA"/>
    <w:rsid w:val="002A0109"/>
    <w:rsid w:val="002A1646"/>
    <w:rsid w:val="002A4F6C"/>
    <w:rsid w:val="002B61E9"/>
    <w:rsid w:val="002C2350"/>
    <w:rsid w:val="002C3075"/>
    <w:rsid w:val="002C640A"/>
    <w:rsid w:val="002C7CA2"/>
    <w:rsid w:val="002D083D"/>
    <w:rsid w:val="002D4249"/>
    <w:rsid w:val="002D4DE4"/>
    <w:rsid w:val="002D57F0"/>
    <w:rsid w:val="002D5C75"/>
    <w:rsid w:val="002D60CB"/>
    <w:rsid w:val="002D7498"/>
    <w:rsid w:val="002D7736"/>
    <w:rsid w:val="002E1AF5"/>
    <w:rsid w:val="002E20B2"/>
    <w:rsid w:val="002E2687"/>
    <w:rsid w:val="002E5A06"/>
    <w:rsid w:val="002E5E9D"/>
    <w:rsid w:val="002E7C48"/>
    <w:rsid w:val="002F0395"/>
    <w:rsid w:val="002F0453"/>
    <w:rsid w:val="002F0E1D"/>
    <w:rsid w:val="002F18B2"/>
    <w:rsid w:val="002F5016"/>
    <w:rsid w:val="002F6671"/>
    <w:rsid w:val="002F6FC8"/>
    <w:rsid w:val="00304CCC"/>
    <w:rsid w:val="00306248"/>
    <w:rsid w:val="003065EA"/>
    <w:rsid w:val="003074BE"/>
    <w:rsid w:val="003105A2"/>
    <w:rsid w:val="00311994"/>
    <w:rsid w:val="00312D7F"/>
    <w:rsid w:val="0031356D"/>
    <w:rsid w:val="00313B2F"/>
    <w:rsid w:val="003163B8"/>
    <w:rsid w:val="00317259"/>
    <w:rsid w:val="0032297A"/>
    <w:rsid w:val="00326D75"/>
    <w:rsid w:val="00330FD5"/>
    <w:rsid w:val="00331600"/>
    <w:rsid w:val="00332FDC"/>
    <w:rsid w:val="0033313F"/>
    <w:rsid w:val="003347C8"/>
    <w:rsid w:val="003352D7"/>
    <w:rsid w:val="0034060A"/>
    <w:rsid w:val="003427AB"/>
    <w:rsid w:val="00343717"/>
    <w:rsid w:val="00344FEC"/>
    <w:rsid w:val="003461A7"/>
    <w:rsid w:val="0034690C"/>
    <w:rsid w:val="0035148E"/>
    <w:rsid w:val="0035373E"/>
    <w:rsid w:val="00357DED"/>
    <w:rsid w:val="003605B4"/>
    <w:rsid w:val="00360DEF"/>
    <w:rsid w:val="0036178B"/>
    <w:rsid w:val="00362007"/>
    <w:rsid w:val="0036278B"/>
    <w:rsid w:val="00363FD3"/>
    <w:rsid w:val="003643EF"/>
    <w:rsid w:val="00364F10"/>
    <w:rsid w:val="00365E58"/>
    <w:rsid w:val="00365FC9"/>
    <w:rsid w:val="00370E5A"/>
    <w:rsid w:val="003735CE"/>
    <w:rsid w:val="003745A0"/>
    <w:rsid w:val="00375E07"/>
    <w:rsid w:val="00376AB5"/>
    <w:rsid w:val="00384373"/>
    <w:rsid w:val="00384503"/>
    <w:rsid w:val="00384C5A"/>
    <w:rsid w:val="0038509A"/>
    <w:rsid w:val="0038618C"/>
    <w:rsid w:val="00386A75"/>
    <w:rsid w:val="00390075"/>
    <w:rsid w:val="00390A4D"/>
    <w:rsid w:val="003912D7"/>
    <w:rsid w:val="003914FD"/>
    <w:rsid w:val="0039223A"/>
    <w:rsid w:val="00392628"/>
    <w:rsid w:val="00392791"/>
    <w:rsid w:val="003946B0"/>
    <w:rsid w:val="003964AC"/>
    <w:rsid w:val="00397592"/>
    <w:rsid w:val="003A0028"/>
    <w:rsid w:val="003A0F03"/>
    <w:rsid w:val="003A0F0C"/>
    <w:rsid w:val="003A2E02"/>
    <w:rsid w:val="003A3C41"/>
    <w:rsid w:val="003A4635"/>
    <w:rsid w:val="003A47F1"/>
    <w:rsid w:val="003A5219"/>
    <w:rsid w:val="003A5481"/>
    <w:rsid w:val="003A6860"/>
    <w:rsid w:val="003B1AAF"/>
    <w:rsid w:val="003B3048"/>
    <w:rsid w:val="003C035A"/>
    <w:rsid w:val="003C0433"/>
    <w:rsid w:val="003C0939"/>
    <w:rsid w:val="003C2B6E"/>
    <w:rsid w:val="003C4826"/>
    <w:rsid w:val="003C576F"/>
    <w:rsid w:val="003C5FCC"/>
    <w:rsid w:val="003C6378"/>
    <w:rsid w:val="003C76E9"/>
    <w:rsid w:val="003D3CF7"/>
    <w:rsid w:val="003E0837"/>
    <w:rsid w:val="003E2E39"/>
    <w:rsid w:val="003E57B7"/>
    <w:rsid w:val="003E732B"/>
    <w:rsid w:val="003F0571"/>
    <w:rsid w:val="003F0A42"/>
    <w:rsid w:val="003F16E0"/>
    <w:rsid w:val="003F6588"/>
    <w:rsid w:val="00400D77"/>
    <w:rsid w:val="00401CAA"/>
    <w:rsid w:val="00401DF6"/>
    <w:rsid w:val="00403D67"/>
    <w:rsid w:val="00404701"/>
    <w:rsid w:val="00404CA4"/>
    <w:rsid w:val="00405321"/>
    <w:rsid w:val="004068F9"/>
    <w:rsid w:val="00407AC7"/>
    <w:rsid w:val="00413512"/>
    <w:rsid w:val="0041499D"/>
    <w:rsid w:val="00415019"/>
    <w:rsid w:val="00416C71"/>
    <w:rsid w:val="0041767F"/>
    <w:rsid w:val="00420130"/>
    <w:rsid w:val="00420A80"/>
    <w:rsid w:val="004210E0"/>
    <w:rsid w:val="00425EF3"/>
    <w:rsid w:val="00430E98"/>
    <w:rsid w:val="0043174A"/>
    <w:rsid w:val="004347D3"/>
    <w:rsid w:val="00434DEC"/>
    <w:rsid w:val="00435812"/>
    <w:rsid w:val="00436A20"/>
    <w:rsid w:val="00440410"/>
    <w:rsid w:val="0044586D"/>
    <w:rsid w:val="00445CA9"/>
    <w:rsid w:val="004464CC"/>
    <w:rsid w:val="00447DE1"/>
    <w:rsid w:val="004502E8"/>
    <w:rsid w:val="004503A8"/>
    <w:rsid w:val="00450DC2"/>
    <w:rsid w:val="004524E6"/>
    <w:rsid w:val="00452805"/>
    <w:rsid w:val="004535F7"/>
    <w:rsid w:val="00460401"/>
    <w:rsid w:val="00460DD9"/>
    <w:rsid w:val="004617B6"/>
    <w:rsid w:val="00463B56"/>
    <w:rsid w:val="004649C5"/>
    <w:rsid w:val="00465516"/>
    <w:rsid w:val="004676B2"/>
    <w:rsid w:val="004712FA"/>
    <w:rsid w:val="00471D3A"/>
    <w:rsid w:val="00471D93"/>
    <w:rsid w:val="004722A2"/>
    <w:rsid w:val="0047264F"/>
    <w:rsid w:val="0047319A"/>
    <w:rsid w:val="0047658A"/>
    <w:rsid w:val="00477AD3"/>
    <w:rsid w:val="00480408"/>
    <w:rsid w:val="00480928"/>
    <w:rsid w:val="00480994"/>
    <w:rsid w:val="00480C92"/>
    <w:rsid w:val="004861F6"/>
    <w:rsid w:val="00486C44"/>
    <w:rsid w:val="00487FA0"/>
    <w:rsid w:val="00493A86"/>
    <w:rsid w:val="004973A1"/>
    <w:rsid w:val="004A4574"/>
    <w:rsid w:val="004A672D"/>
    <w:rsid w:val="004A69A9"/>
    <w:rsid w:val="004C03C1"/>
    <w:rsid w:val="004C0B13"/>
    <w:rsid w:val="004C3E51"/>
    <w:rsid w:val="004C3E60"/>
    <w:rsid w:val="004C44B8"/>
    <w:rsid w:val="004C45CC"/>
    <w:rsid w:val="004C77E8"/>
    <w:rsid w:val="004C79E4"/>
    <w:rsid w:val="004C7A49"/>
    <w:rsid w:val="004C7ACD"/>
    <w:rsid w:val="004D6662"/>
    <w:rsid w:val="004D71E1"/>
    <w:rsid w:val="004D7409"/>
    <w:rsid w:val="004E0887"/>
    <w:rsid w:val="004E09F2"/>
    <w:rsid w:val="004E218D"/>
    <w:rsid w:val="004E2E2E"/>
    <w:rsid w:val="004F06FD"/>
    <w:rsid w:val="004F1801"/>
    <w:rsid w:val="00501198"/>
    <w:rsid w:val="00501C6F"/>
    <w:rsid w:val="005032D8"/>
    <w:rsid w:val="005037C1"/>
    <w:rsid w:val="0050469F"/>
    <w:rsid w:val="00504F53"/>
    <w:rsid w:val="00510410"/>
    <w:rsid w:val="00510B53"/>
    <w:rsid w:val="005127A3"/>
    <w:rsid w:val="00512A3D"/>
    <w:rsid w:val="005130F7"/>
    <w:rsid w:val="00514F6D"/>
    <w:rsid w:val="005177F8"/>
    <w:rsid w:val="005205D0"/>
    <w:rsid w:val="00521240"/>
    <w:rsid w:val="0052170B"/>
    <w:rsid w:val="00522322"/>
    <w:rsid w:val="0052358F"/>
    <w:rsid w:val="00525626"/>
    <w:rsid w:val="00525F6D"/>
    <w:rsid w:val="00527BD5"/>
    <w:rsid w:val="005302F2"/>
    <w:rsid w:val="0053257D"/>
    <w:rsid w:val="005327FE"/>
    <w:rsid w:val="00533AD9"/>
    <w:rsid w:val="00534F75"/>
    <w:rsid w:val="0053767B"/>
    <w:rsid w:val="00540E4D"/>
    <w:rsid w:val="00547BA6"/>
    <w:rsid w:val="00550319"/>
    <w:rsid w:val="00551BD3"/>
    <w:rsid w:val="005555FB"/>
    <w:rsid w:val="00555CD9"/>
    <w:rsid w:val="00561945"/>
    <w:rsid w:val="00561983"/>
    <w:rsid w:val="00561DA7"/>
    <w:rsid w:val="00561FC3"/>
    <w:rsid w:val="00562395"/>
    <w:rsid w:val="005625CF"/>
    <w:rsid w:val="005649C6"/>
    <w:rsid w:val="005659C6"/>
    <w:rsid w:val="00565DBC"/>
    <w:rsid w:val="00567E6A"/>
    <w:rsid w:val="00570040"/>
    <w:rsid w:val="00574A22"/>
    <w:rsid w:val="00574A4A"/>
    <w:rsid w:val="00575F0B"/>
    <w:rsid w:val="00576B4C"/>
    <w:rsid w:val="00580A7C"/>
    <w:rsid w:val="005811E8"/>
    <w:rsid w:val="00583423"/>
    <w:rsid w:val="005844C7"/>
    <w:rsid w:val="00587692"/>
    <w:rsid w:val="00591474"/>
    <w:rsid w:val="005975B4"/>
    <w:rsid w:val="005A429D"/>
    <w:rsid w:val="005A46E9"/>
    <w:rsid w:val="005A573E"/>
    <w:rsid w:val="005A5C0B"/>
    <w:rsid w:val="005A6DDA"/>
    <w:rsid w:val="005B0ED2"/>
    <w:rsid w:val="005B229E"/>
    <w:rsid w:val="005B265F"/>
    <w:rsid w:val="005B26F9"/>
    <w:rsid w:val="005B3A8C"/>
    <w:rsid w:val="005B4AEE"/>
    <w:rsid w:val="005B59AC"/>
    <w:rsid w:val="005B60E8"/>
    <w:rsid w:val="005B6AAD"/>
    <w:rsid w:val="005B6BD1"/>
    <w:rsid w:val="005B7766"/>
    <w:rsid w:val="005C0B8E"/>
    <w:rsid w:val="005C32D4"/>
    <w:rsid w:val="005C52D8"/>
    <w:rsid w:val="005C6FDD"/>
    <w:rsid w:val="005D2D1A"/>
    <w:rsid w:val="005D733C"/>
    <w:rsid w:val="005D786D"/>
    <w:rsid w:val="005E042A"/>
    <w:rsid w:val="005E1464"/>
    <w:rsid w:val="005E14AE"/>
    <w:rsid w:val="005E2812"/>
    <w:rsid w:val="005E349C"/>
    <w:rsid w:val="005E443E"/>
    <w:rsid w:val="005E55B9"/>
    <w:rsid w:val="005E7353"/>
    <w:rsid w:val="005F4529"/>
    <w:rsid w:val="0060154C"/>
    <w:rsid w:val="0060472E"/>
    <w:rsid w:val="00606482"/>
    <w:rsid w:val="00607EE0"/>
    <w:rsid w:val="00610118"/>
    <w:rsid w:val="00613E95"/>
    <w:rsid w:val="006200B5"/>
    <w:rsid w:val="00620BAA"/>
    <w:rsid w:val="006213C5"/>
    <w:rsid w:val="006216E2"/>
    <w:rsid w:val="00623B69"/>
    <w:rsid w:val="0062417D"/>
    <w:rsid w:val="006304D5"/>
    <w:rsid w:val="0063378D"/>
    <w:rsid w:val="00635643"/>
    <w:rsid w:val="00640FC3"/>
    <w:rsid w:val="00641F9D"/>
    <w:rsid w:val="0064251E"/>
    <w:rsid w:val="00642752"/>
    <w:rsid w:val="00643600"/>
    <w:rsid w:val="0064530B"/>
    <w:rsid w:val="00650958"/>
    <w:rsid w:val="00652D1E"/>
    <w:rsid w:val="00656DBE"/>
    <w:rsid w:val="00657C0C"/>
    <w:rsid w:val="00662F54"/>
    <w:rsid w:val="0066306C"/>
    <w:rsid w:val="0067252C"/>
    <w:rsid w:val="00675390"/>
    <w:rsid w:val="00675ED8"/>
    <w:rsid w:val="006763B9"/>
    <w:rsid w:val="006803A2"/>
    <w:rsid w:val="006805A1"/>
    <w:rsid w:val="006810F0"/>
    <w:rsid w:val="006843C2"/>
    <w:rsid w:val="00684A5C"/>
    <w:rsid w:val="00686A34"/>
    <w:rsid w:val="0068744E"/>
    <w:rsid w:val="006914C8"/>
    <w:rsid w:val="00693699"/>
    <w:rsid w:val="00693959"/>
    <w:rsid w:val="00694FCB"/>
    <w:rsid w:val="00695DDE"/>
    <w:rsid w:val="006977F1"/>
    <w:rsid w:val="006A0A90"/>
    <w:rsid w:val="006A111E"/>
    <w:rsid w:val="006A2232"/>
    <w:rsid w:val="006A4F37"/>
    <w:rsid w:val="006A562C"/>
    <w:rsid w:val="006A782E"/>
    <w:rsid w:val="006A78FF"/>
    <w:rsid w:val="006B48C6"/>
    <w:rsid w:val="006B54CE"/>
    <w:rsid w:val="006B6491"/>
    <w:rsid w:val="006B71A4"/>
    <w:rsid w:val="006B77C3"/>
    <w:rsid w:val="006C372B"/>
    <w:rsid w:val="006C40F0"/>
    <w:rsid w:val="006D28BD"/>
    <w:rsid w:val="006D3775"/>
    <w:rsid w:val="006D40D0"/>
    <w:rsid w:val="006D5BA3"/>
    <w:rsid w:val="006D6767"/>
    <w:rsid w:val="006E1643"/>
    <w:rsid w:val="006E2BF7"/>
    <w:rsid w:val="006E55BF"/>
    <w:rsid w:val="006E6149"/>
    <w:rsid w:val="006E7471"/>
    <w:rsid w:val="006F0BB5"/>
    <w:rsid w:val="006F3156"/>
    <w:rsid w:val="006F3FD3"/>
    <w:rsid w:val="006F42EC"/>
    <w:rsid w:val="006F5B3C"/>
    <w:rsid w:val="006F6639"/>
    <w:rsid w:val="006F7D37"/>
    <w:rsid w:val="00702587"/>
    <w:rsid w:val="00702679"/>
    <w:rsid w:val="00703AD1"/>
    <w:rsid w:val="0070431E"/>
    <w:rsid w:val="00705CE7"/>
    <w:rsid w:val="007062F3"/>
    <w:rsid w:val="00710F0A"/>
    <w:rsid w:val="00713509"/>
    <w:rsid w:val="0071794D"/>
    <w:rsid w:val="00717E23"/>
    <w:rsid w:val="007221C9"/>
    <w:rsid w:val="00726311"/>
    <w:rsid w:val="007271C9"/>
    <w:rsid w:val="007338EA"/>
    <w:rsid w:val="00733B12"/>
    <w:rsid w:val="00735B07"/>
    <w:rsid w:val="00737271"/>
    <w:rsid w:val="00737DA8"/>
    <w:rsid w:val="007428BB"/>
    <w:rsid w:val="00744691"/>
    <w:rsid w:val="00744B9E"/>
    <w:rsid w:val="0074620F"/>
    <w:rsid w:val="00746F96"/>
    <w:rsid w:val="007475C0"/>
    <w:rsid w:val="00750A23"/>
    <w:rsid w:val="007541BC"/>
    <w:rsid w:val="00755241"/>
    <w:rsid w:val="00755CA5"/>
    <w:rsid w:val="00755DE4"/>
    <w:rsid w:val="0075735B"/>
    <w:rsid w:val="00757463"/>
    <w:rsid w:val="00761975"/>
    <w:rsid w:val="0076334F"/>
    <w:rsid w:val="007639F4"/>
    <w:rsid w:val="00764A54"/>
    <w:rsid w:val="00766033"/>
    <w:rsid w:val="007674B0"/>
    <w:rsid w:val="0076779D"/>
    <w:rsid w:val="00770B50"/>
    <w:rsid w:val="007728D2"/>
    <w:rsid w:val="00773DFF"/>
    <w:rsid w:val="00776EE3"/>
    <w:rsid w:val="00777580"/>
    <w:rsid w:val="00786FE8"/>
    <w:rsid w:val="00790D60"/>
    <w:rsid w:val="007929C6"/>
    <w:rsid w:val="007953D7"/>
    <w:rsid w:val="00795EF0"/>
    <w:rsid w:val="00797C04"/>
    <w:rsid w:val="007A05D7"/>
    <w:rsid w:val="007A1116"/>
    <w:rsid w:val="007A1B6C"/>
    <w:rsid w:val="007A4FBA"/>
    <w:rsid w:val="007A75B0"/>
    <w:rsid w:val="007B1784"/>
    <w:rsid w:val="007B6B6A"/>
    <w:rsid w:val="007B6E25"/>
    <w:rsid w:val="007C528C"/>
    <w:rsid w:val="007C7D30"/>
    <w:rsid w:val="007C7F4F"/>
    <w:rsid w:val="007D0FD5"/>
    <w:rsid w:val="007D3A8A"/>
    <w:rsid w:val="007D5C14"/>
    <w:rsid w:val="007E0D33"/>
    <w:rsid w:val="007E1018"/>
    <w:rsid w:val="007E12B7"/>
    <w:rsid w:val="007E18B8"/>
    <w:rsid w:val="007E1F15"/>
    <w:rsid w:val="007E27EA"/>
    <w:rsid w:val="007E4D4B"/>
    <w:rsid w:val="007E55F7"/>
    <w:rsid w:val="007E7302"/>
    <w:rsid w:val="007F0954"/>
    <w:rsid w:val="007F1A39"/>
    <w:rsid w:val="007F3AEE"/>
    <w:rsid w:val="007F47A6"/>
    <w:rsid w:val="007F6130"/>
    <w:rsid w:val="007F75C1"/>
    <w:rsid w:val="00802102"/>
    <w:rsid w:val="00807660"/>
    <w:rsid w:val="00810C6A"/>
    <w:rsid w:val="0081343B"/>
    <w:rsid w:val="00813FC0"/>
    <w:rsid w:val="008153FA"/>
    <w:rsid w:val="00816482"/>
    <w:rsid w:val="008211A0"/>
    <w:rsid w:val="008244DA"/>
    <w:rsid w:val="008270F4"/>
    <w:rsid w:val="0083073E"/>
    <w:rsid w:val="008351E9"/>
    <w:rsid w:val="00837028"/>
    <w:rsid w:val="00840919"/>
    <w:rsid w:val="00840A09"/>
    <w:rsid w:val="008414B0"/>
    <w:rsid w:val="00842DE8"/>
    <w:rsid w:val="008458F7"/>
    <w:rsid w:val="00845DEB"/>
    <w:rsid w:val="00846B1A"/>
    <w:rsid w:val="00847641"/>
    <w:rsid w:val="0085024B"/>
    <w:rsid w:val="008518A3"/>
    <w:rsid w:val="00854A17"/>
    <w:rsid w:val="008557C7"/>
    <w:rsid w:val="00855D51"/>
    <w:rsid w:val="008573BC"/>
    <w:rsid w:val="00857930"/>
    <w:rsid w:val="00860479"/>
    <w:rsid w:val="0086104D"/>
    <w:rsid w:val="0086318D"/>
    <w:rsid w:val="0086519E"/>
    <w:rsid w:val="00865F05"/>
    <w:rsid w:val="00866915"/>
    <w:rsid w:val="00866CFC"/>
    <w:rsid w:val="00867302"/>
    <w:rsid w:val="008729CF"/>
    <w:rsid w:val="0087419E"/>
    <w:rsid w:val="008742EA"/>
    <w:rsid w:val="0087436D"/>
    <w:rsid w:val="008821A9"/>
    <w:rsid w:val="008869BF"/>
    <w:rsid w:val="008878FE"/>
    <w:rsid w:val="00887CCE"/>
    <w:rsid w:val="00890430"/>
    <w:rsid w:val="0089077E"/>
    <w:rsid w:val="00890F08"/>
    <w:rsid w:val="008919DA"/>
    <w:rsid w:val="00892E2C"/>
    <w:rsid w:val="00894FBA"/>
    <w:rsid w:val="008A0FB8"/>
    <w:rsid w:val="008A2755"/>
    <w:rsid w:val="008A42DB"/>
    <w:rsid w:val="008A4C2A"/>
    <w:rsid w:val="008B2251"/>
    <w:rsid w:val="008B25C6"/>
    <w:rsid w:val="008B2615"/>
    <w:rsid w:val="008B4936"/>
    <w:rsid w:val="008B4E35"/>
    <w:rsid w:val="008B79DC"/>
    <w:rsid w:val="008C1459"/>
    <w:rsid w:val="008C46C9"/>
    <w:rsid w:val="008C4AE2"/>
    <w:rsid w:val="008C4B74"/>
    <w:rsid w:val="008D1B31"/>
    <w:rsid w:val="008D1E2F"/>
    <w:rsid w:val="008D3F4B"/>
    <w:rsid w:val="008D48BD"/>
    <w:rsid w:val="008D560E"/>
    <w:rsid w:val="008E066F"/>
    <w:rsid w:val="008E06F0"/>
    <w:rsid w:val="008E3627"/>
    <w:rsid w:val="008E4C73"/>
    <w:rsid w:val="008E5AAB"/>
    <w:rsid w:val="008E6FBD"/>
    <w:rsid w:val="008F28AB"/>
    <w:rsid w:val="008F5FBB"/>
    <w:rsid w:val="00900955"/>
    <w:rsid w:val="00902C8E"/>
    <w:rsid w:val="00903CD2"/>
    <w:rsid w:val="00904AC2"/>
    <w:rsid w:val="0090695D"/>
    <w:rsid w:val="00907101"/>
    <w:rsid w:val="00907708"/>
    <w:rsid w:val="00907C9C"/>
    <w:rsid w:val="00910285"/>
    <w:rsid w:val="00910C74"/>
    <w:rsid w:val="00912212"/>
    <w:rsid w:val="00914104"/>
    <w:rsid w:val="00915287"/>
    <w:rsid w:val="009170DA"/>
    <w:rsid w:val="009209F5"/>
    <w:rsid w:val="00920D5E"/>
    <w:rsid w:val="00923D90"/>
    <w:rsid w:val="00924A80"/>
    <w:rsid w:val="00924C21"/>
    <w:rsid w:val="00930789"/>
    <w:rsid w:val="00931AB7"/>
    <w:rsid w:val="0093365A"/>
    <w:rsid w:val="00933DC4"/>
    <w:rsid w:val="009341D8"/>
    <w:rsid w:val="00935064"/>
    <w:rsid w:val="009374ED"/>
    <w:rsid w:val="0094097E"/>
    <w:rsid w:val="00942C01"/>
    <w:rsid w:val="00943A14"/>
    <w:rsid w:val="0094490E"/>
    <w:rsid w:val="00945FEC"/>
    <w:rsid w:val="00950FED"/>
    <w:rsid w:val="009512B4"/>
    <w:rsid w:val="00954772"/>
    <w:rsid w:val="00957E39"/>
    <w:rsid w:val="00960256"/>
    <w:rsid w:val="00961055"/>
    <w:rsid w:val="009637B1"/>
    <w:rsid w:val="00965271"/>
    <w:rsid w:val="009711C1"/>
    <w:rsid w:val="00972184"/>
    <w:rsid w:val="0097292B"/>
    <w:rsid w:val="00973E55"/>
    <w:rsid w:val="00974251"/>
    <w:rsid w:val="00974E49"/>
    <w:rsid w:val="00975083"/>
    <w:rsid w:val="009759A1"/>
    <w:rsid w:val="00976341"/>
    <w:rsid w:val="0097692B"/>
    <w:rsid w:val="00977324"/>
    <w:rsid w:val="00977A87"/>
    <w:rsid w:val="0098251A"/>
    <w:rsid w:val="009835C3"/>
    <w:rsid w:val="00983BEA"/>
    <w:rsid w:val="00985196"/>
    <w:rsid w:val="009854B4"/>
    <w:rsid w:val="009858A4"/>
    <w:rsid w:val="00985C33"/>
    <w:rsid w:val="009864BE"/>
    <w:rsid w:val="00986677"/>
    <w:rsid w:val="00987C42"/>
    <w:rsid w:val="00991DA8"/>
    <w:rsid w:val="009920D7"/>
    <w:rsid w:val="009958E6"/>
    <w:rsid w:val="009A0A3D"/>
    <w:rsid w:val="009A124D"/>
    <w:rsid w:val="009A214D"/>
    <w:rsid w:val="009B08D7"/>
    <w:rsid w:val="009B381D"/>
    <w:rsid w:val="009B67DD"/>
    <w:rsid w:val="009B6A30"/>
    <w:rsid w:val="009B76D6"/>
    <w:rsid w:val="009C040A"/>
    <w:rsid w:val="009C0BE9"/>
    <w:rsid w:val="009C11FD"/>
    <w:rsid w:val="009C1260"/>
    <w:rsid w:val="009C1ACF"/>
    <w:rsid w:val="009C701A"/>
    <w:rsid w:val="009D0864"/>
    <w:rsid w:val="009D15A7"/>
    <w:rsid w:val="009D316C"/>
    <w:rsid w:val="009D4F15"/>
    <w:rsid w:val="009D5058"/>
    <w:rsid w:val="009D77F5"/>
    <w:rsid w:val="009D7B6C"/>
    <w:rsid w:val="009D7E65"/>
    <w:rsid w:val="009E0346"/>
    <w:rsid w:val="009E0598"/>
    <w:rsid w:val="009E0DBD"/>
    <w:rsid w:val="009E1137"/>
    <w:rsid w:val="009E1AA1"/>
    <w:rsid w:val="009E3E73"/>
    <w:rsid w:val="009E40E1"/>
    <w:rsid w:val="009E5568"/>
    <w:rsid w:val="009E5D34"/>
    <w:rsid w:val="009E6053"/>
    <w:rsid w:val="009E7420"/>
    <w:rsid w:val="00A025D9"/>
    <w:rsid w:val="00A03A35"/>
    <w:rsid w:val="00A03CC6"/>
    <w:rsid w:val="00A05ACE"/>
    <w:rsid w:val="00A07CB9"/>
    <w:rsid w:val="00A1025A"/>
    <w:rsid w:val="00A1572A"/>
    <w:rsid w:val="00A16D3B"/>
    <w:rsid w:val="00A22D26"/>
    <w:rsid w:val="00A26A50"/>
    <w:rsid w:val="00A3043B"/>
    <w:rsid w:val="00A30C61"/>
    <w:rsid w:val="00A32850"/>
    <w:rsid w:val="00A332FE"/>
    <w:rsid w:val="00A35744"/>
    <w:rsid w:val="00A409E4"/>
    <w:rsid w:val="00A442BF"/>
    <w:rsid w:val="00A4466C"/>
    <w:rsid w:val="00A4492D"/>
    <w:rsid w:val="00A4682F"/>
    <w:rsid w:val="00A478CD"/>
    <w:rsid w:val="00A51084"/>
    <w:rsid w:val="00A53D04"/>
    <w:rsid w:val="00A5555D"/>
    <w:rsid w:val="00A64587"/>
    <w:rsid w:val="00A64A42"/>
    <w:rsid w:val="00A66251"/>
    <w:rsid w:val="00A662AD"/>
    <w:rsid w:val="00A723D6"/>
    <w:rsid w:val="00A736FB"/>
    <w:rsid w:val="00A74933"/>
    <w:rsid w:val="00A74B41"/>
    <w:rsid w:val="00A76289"/>
    <w:rsid w:val="00A83E75"/>
    <w:rsid w:val="00A84CEA"/>
    <w:rsid w:val="00A85214"/>
    <w:rsid w:val="00A85DA9"/>
    <w:rsid w:val="00A86498"/>
    <w:rsid w:val="00A8670D"/>
    <w:rsid w:val="00A91D98"/>
    <w:rsid w:val="00A928A0"/>
    <w:rsid w:val="00A9359A"/>
    <w:rsid w:val="00A93D4A"/>
    <w:rsid w:val="00A94DDA"/>
    <w:rsid w:val="00A962C1"/>
    <w:rsid w:val="00A97160"/>
    <w:rsid w:val="00A973A9"/>
    <w:rsid w:val="00A97DA0"/>
    <w:rsid w:val="00AA063D"/>
    <w:rsid w:val="00AA266C"/>
    <w:rsid w:val="00AA6CD0"/>
    <w:rsid w:val="00AB2154"/>
    <w:rsid w:val="00AB3A1B"/>
    <w:rsid w:val="00AB64AD"/>
    <w:rsid w:val="00AB7BBD"/>
    <w:rsid w:val="00AC315B"/>
    <w:rsid w:val="00AC5E15"/>
    <w:rsid w:val="00AC65DA"/>
    <w:rsid w:val="00AD08B7"/>
    <w:rsid w:val="00AD1A26"/>
    <w:rsid w:val="00AD320F"/>
    <w:rsid w:val="00AD43E4"/>
    <w:rsid w:val="00AD53F5"/>
    <w:rsid w:val="00AD546B"/>
    <w:rsid w:val="00AD594C"/>
    <w:rsid w:val="00AE1FEE"/>
    <w:rsid w:val="00AE3EF1"/>
    <w:rsid w:val="00AE4133"/>
    <w:rsid w:val="00AE4CD8"/>
    <w:rsid w:val="00AE4E58"/>
    <w:rsid w:val="00AE7DCE"/>
    <w:rsid w:val="00AF0CA2"/>
    <w:rsid w:val="00AF3AB3"/>
    <w:rsid w:val="00AF4E7E"/>
    <w:rsid w:val="00AF5002"/>
    <w:rsid w:val="00AF59EC"/>
    <w:rsid w:val="00AF639D"/>
    <w:rsid w:val="00AF6BDA"/>
    <w:rsid w:val="00AF7712"/>
    <w:rsid w:val="00B02FBC"/>
    <w:rsid w:val="00B07635"/>
    <w:rsid w:val="00B13CA2"/>
    <w:rsid w:val="00B14940"/>
    <w:rsid w:val="00B15513"/>
    <w:rsid w:val="00B20EF8"/>
    <w:rsid w:val="00B21CDF"/>
    <w:rsid w:val="00B2267D"/>
    <w:rsid w:val="00B23ECA"/>
    <w:rsid w:val="00B23F7D"/>
    <w:rsid w:val="00B240E8"/>
    <w:rsid w:val="00B30085"/>
    <w:rsid w:val="00B30AD8"/>
    <w:rsid w:val="00B30C97"/>
    <w:rsid w:val="00B311FB"/>
    <w:rsid w:val="00B316E6"/>
    <w:rsid w:val="00B33A13"/>
    <w:rsid w:val="00B35E90"/>
    <w:rsid w:val="00B37BEF"/>
    <w:rsid w:val="00B408B7"/>
    <w:rsid w:val="00B41CC6"/>
    <w:rsid w:val="00B479A8"/>
    <w:rsid w:val="00B505A3"/>
    <w:rsid w:val="00B50EE5"/>
    <w:rsid w:val="00B514B4"/>
    <w:rsid w:val="00B54DFC"/>
    <w:rsid w:val="00B54F54"/>
    <w:rsid w:val="00B55A21"/>
    <w:rsid w:val="00B574B6"/>
    <w:rsid w:val="00B601E6"/>
    <w:rsid w:val="00B60318"/>
    <w:rsid w:val="00B62669"/>
    <w:rsid w:val="00B62C7A"/>
    <w:rsid w:val="00B62F6A"/>
    <w:rsid w:val="00B63B1F"/>
    <w:rsid w:val="00B66F2D"/>
    <w:rsid w:val="00B67349"/>
    <w:rsid w:val="00B67891"/>
    <w:rsid w:val="00B7131A"/>
    <w:rsid w:val="00B715E1"/>
    <w:rsid w:val="00B71B6E"/>
    <w:rsid w:val="00B81705"/>
    <w:rsid w:val="00B82B79"/>
    <w:rsid w:val="00B845DB"/>
    <w:rsid w:val="00B858BF"/>
    <w:rsid w:val="00B87A9F"/>
    <w:rsid w:val="00B90FCC"/>
    <w:rsid w:val="00B9197A"/>
    <w:rsid w:val="00B928C0"/>
    <w:rsid w:val="00B95D44"/>
    <w:rsid w:val="00BA2630"/>
    <w:rsid w:val="00BA38A1"/>
    <w:rsid w:val="00BA6CFC"/>
    <w:rsid w:val="00BA6FF7"/>
    <w:rsid w:val="00BA7F9B"/>
    <w:rsid w:val="00BB0921"/>
    <w:rsid w:val="00BB140F"/>
    <w:rsid w:val="00BB2626"/>
    <w:rsid w:val="00BB5F12"/>
    <w:rsid w:val="00BB65F0"/>
    <w:rsid w:val="00BB72B6"/>
    <w:rsid w:val="00BC2A8C"/>
    <w:rsid w:val="00BC3FE3"/>
    <w:rsid w:val="00BC5CDB"/>
    <w:rsid w:val="00BC627F"/>
    <w:rsid w:val="00BC745D"/>
    <w:rsid w:val="00BC7613"/>
    <w:rsid w:val="00BC792F"/>
    <w:rsid w:val="00BD2007"/>
    <w:rsid w:val="00BD2B04"/>
    <w:rsid w:val="00BD7816"/>
    <w:rsid w:val="00BE0154"/>
    <w:rsid w:val="00BE0366"/>
    <w:rsid w:val="00BE0962"/>
    <w:rsid w:val="00BE1948"/>
    <w:rsid w:val="00BE3861"/>
    <w:rsid w:val="00BE51B0"/>
    <w:rsid w:val="00BE6054"/>
    <w:rsid w:val="00BE6444"/>
    <w:rsid w:val="00BE75D5"/>
    <w:rsid w:val="00BE7CCF"/>
    <w:rsid w:val="00BF09A2"/>
    <w:rsid w:val="00BF26BD"/>
    <w:rsid w:val="00BF26D4"/>
    <w:rsid w:val="00BF2903"/>
    <w:rsid w:val="00BF3F56"/>
    <w:rsid w:val="00BF5CEB"/>
    <w:rsid w:val="00C00F10"/>
    <w:rsid w:val="00C01B78"/>
    <w:rsid w:val="00C02421"/>
    <w:rsid w:val="00C02989"/>
    <w:rsid w:val="00C0534C"/>
    <w:rsid w:val="00C05B7E"/>
    <w:rsid w:val="00C06C95"/>
    <w:rsid w:val="00C107C2"/>
    <w:rsid w:val="00C161E6"/>
    <w:rsid w:val="00C16C20"/>
    <w:rsid w:val="00C21605"/>
    <w:rsid w:val="00C30F18"/>
    <w:rsid w:val="00C315C2"/>
    <w:rsid w:val="00C328CE"/>
    <w:rsid w:val="00C32D19"/>
    <w:rsid w:val="00C33020"/>
    <w:rsid w:val="00C332DC"/>
    <w:rsid w:val="00C35629"/>
    <w:rsid w:val="00C3653D"/>
    <w:rsid w:val="00C36E5B"/>
    <w:rsid w:val="00C37D43"/>
    <w:rsid w:val="00C40BD9"/>
    <w:rsid w:val="00C413F4"/>
    <w:rsid w:val="00C4196A"/>
    <w:rsid w:val="00C437E0"/>
    <w:rsid w:val="00C463BE"/>
    <w:rsid w:val="00C4751F"/>
    <w:rsid w:val="00C50BFC"/>
    <w:rsid w:val="00C50E0F"/>
    <w:rsid w:val="00C52465"/>
    <w:rsid w:val="00C541AD"/>
    <w:rsid w:val="00C545D0"/>
    <w:rsid w:val="00C5612D"/>
    <w:rsid w:val="00C56385"/>
    <w:rsid w:val="00C64D5F"/>
    <w:rsid w:val="00C66B67"/>
    <w:rsid w:val="00C66DD0"/>
    <w:rsid w:val="00C70E06"/>
    <w:rsid w:val="00C7355C"/>
    <w:rsid w:val="00C736D8"/>
    <w:rsid w:val="00C752E4"/>
    <w:rsid w:val="00C7535C"/>
    <w:rsid w:val="00C81674"/>
    <w:rsid w:val="00C8361E"/>
    <w:rsid w:val="00C855F8"/>
    <w:rsid w:val="00C86A73"/>
    <w:rsid w:val="00C87E6D"/>
    <w:rsid w:val="00C91341"/>
    <w:rsid w:val="00C940BD"/>
    <w:rsid w:val="00C94215"/>
    <w:rsid w:val="00C94859"/>
    <w:rsid w:val="00C94E95"/>
    <w:rsid w:val="00C957C9"/>
    <w:rsid w:val="00C964BB"/>
    <w:rsid w:val="00C96CD5"/>
    <w:rsid w:val="00CA1D56"/>
    <w:rsid w:val="00CA2C43"/>
    <w:rsid w:val="00CA5FA1"/>
    <w:rsid w:val="00CA6A18"/>
    <w:rsid w:val="00CA7C8C"/>
    <w:rsid w:val="00CB3EB6"/>
    <w:rsid w:val="00CC0DC5"/>
    <w:rsid w:val="00CC101B"/>
    <w:rsid w:val="00CC12F9"/>
    <w:rsid w:val="00CC183D"/>
    <w:rsid w:val="00CC2991"/>
    <w:rsid w:val="00CC48D3"/>
    <w:rsid w:val="00CC4E06"/>
    <w:rsid w:val="00CC5635"/>
    <w:rsid w:val="00CC7400"/>
    <w:rsid w:val="00CD0694"/>
    <w:rsid w:val="00CD0978"/>
    <w:rsid w:val="00CD2366"/>
    <w:rsid w:val="00CD24B0"/>
    <w:rsid w:val="00CD3112"/>
    <w:rsid w:val="00CD3882"/>
    <w:rsid w:val="00CE0409"/>
    <w:rsid w:val="00CE0C43"/>
    <w:rsid w:val="00CE1A79"/>
    <w:rsid w:val="00CE26DF"/>
    <w:rsid w:val="00CE5789"/>
    <w:rsid w:val="00CE6561"/>
    <w:rsid w:val="00CE6590"/>
    <w:rsid w:val="00CE6D8F"/>
    <w:rsid w:val="00CE781E"/>
    <w:rsid w:val="00CE7F96"/>
    <w:rsid w:val="00CF24EE"/>
    <w:rsid w:val="00CF50D8"/>
    <w:rsid w:val="00D02098"/>
    <w:rsid w:val="00D02C7E"/>
    <w:rsid w:val="00D0674B"/>
    <w:rsid w:val="00D067D8"/>
    <w:rsid w:val="00D06904"/>
    <w:rsid w:val="00D11357"/>
    <w:rsid w:val="00D116BA"/>
    <w:rsid w:val="00D14C1C"/>
    <w:rsid w:val="00D169C8"/>
    <w:rsid w:val="00D16B52"/>
    <w:rsid w:val="00D170ED"/>
    <w:rsid w:val="00D209D2"/>
    <w:rsid w:val="00D23496"/>
    <w:rsid w:val="00D2354D"/>
    <w:rsid w:val="00D24906"/>
    <w:rsid w:val="00D24ED2"/>
    <w:rsid w:val="00D27698"/>
    <w:rsid w:val="00D316BA"/>
    <w:rsid w:val="00D35EEF"/>
    <w:rsid w:val="00D37609"/>
    <w:rsid w:val="00D4184B"/>
    <w:rsid w:val="00D42811"/>
    <w:rsid w:val="00D428E3"/>
    <w:rsid w:val="00D43FE9"/>
    <w:rsid w:val="00D51AC2"/>
    <w:rsid w:val="00D52D02"/>
    <w:rsid w:val="00D53C26"/>
    <w:rsid w:val="00D53DDF"/>
    <w:rsid w:val="00D542FC"/>
    <w:rsid w:val="00D54492"/>
    <w:rsid w:val="00D56CDA"/>
    <w:rsid w:val="00D63F92"/>
    <w:rsid w:val="00D65AF6"/>
    <w:rsid w:val="00D65BBF"/>
    <w:rsid w:val="00D66444"/>
    <w:rsid w:val="00D715D9"/>
    <w:rsid w:val="00D731B3"/>
    <w:rsid w:val="00D74A74"/>
    <w:rsid w:val="00D77D04"/>
    <w:rsid w:val="00D817FB"/>
    <w:rsid w:val="00D82D0F"/>
    <w:rsid w:val="00D847FC"/>
    <w:rsid w:val="00D84C9D"/>
    <w:rsid w:val="00D85493"/>
    <w:rsid w:val="00D85F17"/>
    <w:rsid w:val="00D864D0"/>
    <w:rsid w:val="00DA1C00"/>
    <w:rsid w:val="00DA2039"/>
    <w:rsid w:val="00DA2C04"/>
    <w:rsid w:val="00DA4D15"/>
    <w:rsid w:val="00DA4E89"/>
    <w:rsid w:val="00DA54F0"/>
    <w:rsid w:val="00DA76A5"/>
    <w:rsid w:val="00DA7787"/>
    <w:rsid w:val="00DB044B"/>
    <w:rsid w:val="00DB1D62"/>
    <w:rsid w:val="00DB1E72"/>
    <w:rsid w:val="00DB2FC3"/>
    <w:rsid w:val="00DB3904"/>
    <w:rsid w:val="00DC00DC"/>
    <w:rsid w:val="00DC05BC"/>
    <w:rsid w:val="00DC335E"/>
    <w:rsid w:val="00DC51A4"/>
    <w:rsid w:val="00DC5494"/>
    <w:rsid w:val="00DC629E"/>
    <w:rsid w:val="00DC6401"/>
    <w:rsid w:val="00DC64E6"/>
    <w:rsid w:val="00DC6710"/>
    <w:rsid w:val="00DC781F"/>
    <w:rsid w:val="00DD0CBA"/>
    <w:rsid w:val="00DD23F5"/>
    <w:rsid w:val="00DD2583"/>
    <w:rsid w:val="00DD36B1"/>
    <w:rsid w:val="00DD5AF0"/>
    <w:rsid w:val="00DD5B51"/>
    <w:rsid w:val="00DD684D"/>
    <w:rsid w:val="00DE18EA"/>
    <w:rsid w:val="00DE1D4B"/>
    <w:rsid w:val="00DE2A39"/>
    <w:rsid w:val="00DE442C"/>
    <w:rsid w:val="00DE4706"/>
    <w:rsid w:val="00DE5403"/>
    <w:rsid w:val="00DE58E3"/>
    <w:rsid w:val="00DE7CF3"/>
    <w:rsid w:val="00DF0614"/>
    <w:rsid w:val="00DF129F"/>
    <w:rsid w:val="00DF2103"/>
    <w:rsid w:val="00DF37DE"/>
    <w:rsid w:val="00DF3D69"/>
    <w:rsid w:val="00DF52D5"/>
    <w:rsid w:val="00DF5454"/>
    <w:rsid w:val="00DF5A52"/>
    <w:rsid w:val="00DF6103"/>
    <w:rsid w:val="00DF6469"/>
    <w:rsid w:val="00DF74B2"/>
    <w:rsid w:val="00DF7876"/>
    <w:rsid w:val="00E00ACB"/>
    <w:rsid w:val="00E05664"/>
    <w:rsid w:val="00E05C07"/>
    <w:rsid w:val="00E06096"/>
    <w:rsid w:val="00E062C0"/>
    <w:rsid w:val="00E1360B"/>
    <w:rsid w:val="00E137E4"/>
    <w:rsid w:val="00E13F2C"/>
    <w:rsid w:val="00E17293"/>
    <w:rsid w:val="00E17DEC"/>
    <w:rsid w:val="00E209A5"/>
    <w:rsid w:val="00E20DC6"/>
    <w:rsid w:val="00E2256C"/>
    <w:rsid w:val="00E243FD"/>
    <w:rsid w:val="00E247C7"/>
    <w:rsid w:val="00E24E99"/>
    <w:rsid w:val="00E24F30"/>
    <w:rsid w:val="00E30522"/>
    <w:rsid w:val="00E30B14"/>
    <w:rsid w:val="00E31169"/>
    <w:rsid w:val="00E31456"/>
    <w:rsid w:val="00E41008"/>
    <w:rsid w:val="00E41766"/>
    <w:rsid w:val="00E42441"/>
    <w:rsid w:val="00E43CEB"/>
    <w:rsid w:val="00E4457A"/>
    <w:rsid w:val="00E46BAC"/>
    <w:rsid w:val="00E50727"/>
    <w:rsid w:val="00E546FA"/>
    <w:rsid w:val="00E54A16"/>
    <w:rsid w:val="00E55494"/>
    <w:rsid w:val="00E555DC"/>
    <w:rsid w:val="00E56A12"/>
    <w:rsid w:val="00E6119D"/>
    <w:rsid w:val="00E62D1D"/>
    <w:rsid w:val="00E6385B"/>
    <w:rsid w:val="00E65FB2"/>
    <w:rsid w:val="00E667D3"/>
    <w:rsid w:val="00E667D8"/>
    <w:rsid w:val="00E700F9"/>
    <w:rsid w:val="00E7086C"/>
    <w:rsid w:val="00E7146A"/>
    <w:rsid w:val="00E71F75"/>
    <w:rsid w:val="00E7745E"/>
    <w:rsid w:val="00E81299"/>
    <w:rsid w:val="00E837A9"/>
    <w:rsid w:val="00E839F2"/>
    <w:rsid w:val="00E83A3B"/>
    <w:rsid w:val="00E83DF1"/>
    <w:rsid w:val="00E83EF0"/>
    <w:rsid w:val="00E86DB6"/>
    <w:rsid w:val="00E87882"/>
    <w:rsid w:val="00E90E9C"/>
    <w:rsid w:val="00E926DF"/>
    <w:rsid w:val="00E942DE"/>
    <w:rsid w:val="00E95C97"/>
    <w:rsid w:val="00E962E4"/>
    <w:rsid w:val="00EA2AEF"/>
    <w:rsid w:val="00EA4440"/>
    <w:rsid w:val="00EA470B"/>
    <w:rsid w:val="00EA6E06"/>
    <w:rsid w:val="00EA70ED"/>
    <w:rsid w:val="00EB09F7"/>
    <w:rsid w:val="00EB2C04"/>
    <w:rsid w:val="00EB2D4E"/>
    <w:rsid w:val="00EB606C"/>
    <w:rsid w:val="00EB6E62"/>
    <w:rsid w:val="00EB732E"/>
    <w:rsid w:val="00EC43CF"/>
    <w:rsid w:val="00EC4533"/>
    <w:rsid w:val="00EC69EC"/>
    <w:rsid w:val="00EC7FE9"/>
    <w:rsid w:val="00ED0135"/>
    <w:rsid w:val="00ED1E00"/>
    <w:rsid w:val="00ED73AF"/>
    <w:rsid w:val="00ED74B4"/>
    <w:rsid w:val="00ED7A83"/>
    <w:rsid w:val="00EE1D8A"/>
    <w:rsid w:val="00EE27CC"/>
    <w:rsid w:val="00EE5360"/>
    <w:rsid w:val="00EE68C1"/>
    <w:rsid w:val="00EF3DF6"/>
    <w:rsid w:val="00EF6315"/>
    <w:rsid w:val="00EF7FB3"/>
    <w:rsid w:val="00F023A5"/>
    <w:rsid w:val="00F04CEA"/>
    <w:rsid w:val="00F04ECB"/>
    <w:rsid w:val="00F05A20"/>
    <w:rsid w:val="00F07293"/>
    <w:rsid w:val="00F07415"/>
    <w:rsid w:val="00F22D9A"/>
    <w:rsid w:val="00F22FFE"/>
    <w:rsid w:val="00F2433C"/>
    <w:rsid w:val="00F257D4"/>
    <w:rsid w:val="00F30385"/>
    <w:rsid w:val="00F305DB"/>
    <w:rsid w:val="00F3163A"/>
    <w:rsid w:val="00F31C45"/>
    <w:rsid w:val="00F32C7B"/>
    <w:rsid w:val="00F335FC"/>
    <w:rsid w:val="00F35298"/>
    <w:rsid w:val="00F4069A"/>
    <w:rsid w:val="00F407FB"/>
    <w:rsid w:val="00F4349A"/>
    <w:rsid w:val="00F43F1A"/>
    <w:rsid w:val="00F454CD"/>
    <w:rsid w:val="00F50E79"/>
    <w:rsid w:val="00F511A8"/>
    <w:rsid w:val="00F529AB"/>
    <w:rsid w:val="00F53716"/>
    <w:rsid w:val="00F55E19"/>
    <w:rsid w:val="00F56A8B"/>
    <w:rsid w:val="00F574B9"/>
    <w:rsid w:val="00F606F6"/>
    <w:rsid w:val="00F6080F"/>
    <w:rsid w:val="00F6179E"/>
    <w:rsid w:val="00F63F33"/>
    <w:rsid w:val="00F65FD0"/>
    <w:rsid w:val="00F7026B"/>
    <w:rsid w:val="00F7034A"/>
    <w:rsid w:val="00F70E29"/>
    <w:rsid w:val="00F7174D"/>
    <w:rsid w:val="00F71D75"/>
    <w:rsid w:val="00F73780"/>
    <w:rsid w:val="00F74943"/>
    <w:rsid w:val="00F7515A"/>
    <w:rsid w:val="00F76868"/>
    <w:rsid w:val="00F76CBD"/>
    <w:rsid w:val="00F80C16"/>
    <w:rsid w:val="00F82054"/>
    <w:rsid w:val="00F84C65"/>
    <w:rsid w:val="00F8772B"/>
    <w:rsid w:val="00F87B3B"/>
    <w:rsid w:val="00F90108"/>
    <w:rsid w:val="00F90914"/>
    <w:rsid w:val="00F90C5B"/>
    <w:rsid w:val="00F917FB"/>
    <w:rsid w:val="00F921AE"/>
    <w:rsid w:val="00F934F8"/>
    <w:rsid w:val="00F936DA"/>
    <w:rsid w:val="00F93BDC"/>
    <w:rsid w:val="00F94558"/>
    <w:rsid w:val="00F94A53"/>
    <w:rsid w:val="00F95CD0"/>
    <w:rsid w:val="00F9739B"/>
    <w:rsid w:val="00FA14CE"/>
    <w:rsid w:val="00FA15E4"/>
    <w:rsid w:val="00FA2EBB"/>
    <w:rsid w:val="00FA4F70"/>
    <w:rsid w:val="00FA5554"/>
    <w:rsid w:val="00FB35A3"/>
    <w:rsid w:val="00FB48A8"/>
    <w:rsid w:val="00FB7BDB"/>
    <w:rsid w:val="00FB7E0B"/>
    <w:rsid w:val="00FC28AC"/>
    <w:rsid w:val="00FC3AFA"/>
    <w:rsid w:val="00FC3EEF"/>
    <w:rsid w:val="00FD00FD"/>
    <w:rsid w:val="00FD2352"/>
    <w:rsid w:val="00FD5BC7"/>
    <w:rsid w:val="00FD5ECF"/>
    <w:rsid w:val="00FD635D"/>
    <w:rsid w:val="00FD67A7"/>
    <w:rsid w:val="00FE3050"/>
    <w:rsid w:val="00FE3582"/>
    <w:rsid w:val="00FE3FEE"/>
    <w:rsid w:val="00FE40F6"/>
    <w:rsid w:val="00FE4A51"/>
    <w:rsid w:val="00FE7016"/>
    <w:rsid w:val="00FF18F8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F16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6638">
          <w:marLeft w:val="0"/>
          <w:marRight w:val="0"/>
          <w:marTop w:val="4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893">
              <w:marLeft w:val="0"/>
              <w:marRight w:val="0"/>
              <w:marTop w:val="74"/>
              <w:marBottom w:val="74"/>
              <w:divBdr>
                <w:top w:val="single" w:sz="4" w:space="0" w:color="B2C5D9"/>
                <w:left w:val="single" w:sz="4" w:space="14" w:color="B2C5D9"/>
                <w:bottom w:val="single" w:sz="4" w:space="0" w:color="B2C5D9"/>
                <w:right w:val="single" w:sz="4" w:space="14" w:color="B2C5D9"/>
              </w:divBdr>
              <w:divsChild>
                <w:div w:id="1120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2019-06-21T07:41:00Z</dcterms:created>
  <dcterms:modified xsi:type="dcterms:W3CDTF">2019-06-21T07:43:00Z</dcterms:modified>
</cp:coreProperties>
</file>